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70E03" w14:textId="77777777" w:rsidR="00B81E0E" w:rsidRPr="00FE1453" w:rsidRDefault="00CB588C" w:rsidP="00CB588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Hlk84312804"/>
      <w:r w:rsidRPr="00FE145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A27205" w:rsidRPr="00FE1453">
        <w:rPr>
          <w:rFonts w:ascii="Times New Roman" w:hAnsi="Times New Roman" w:cs="Times New Roman"/>
          <w:b/>
          <w:sz w:val="24"/>
          <w:szCs w:val="24"/>
        </w:rPr>
        <w:t>BARMOUTH TOWN COUNCIL – CYNGOR TREF ABERMAW</w:t>
      </w:r>
    </w:p>
    <w:p w14:paraId="61A15BBC" w14:textId="77777777" w:rsidR="00F75785" w:rsidRPr="002D3BCC" w:rsidRDefault="00024D76" w:rsidP="00024D76">
      <w:pPr>
        <w:pStyle w:val="NoSpacing"/>
        <w:ind w:left="2880"/>
        <w:rPr>
          <w:rFonts w:ascii="Times New Roman" w:hAnsi="Times New Roman" w:cs="Times New Roman"/>
          <w:b/>
          <w:sz w:val="24"/>
          <w:szCs w:val="24"/>
        </w:rPr>
      </w:pPr>
      <w:r w:rsidRPr="002D3B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5785" w:rsidRPr="002D3BCC">
        <w:rPr>
          <w:rFonts w:ascii="Times New Roman" w:hAnsi="Times New Roman" w:cs="Times New Roman"/>
          <w:b/>
          <w:sz w:val="24"/>
          <w:szCs w:val="24"/>
        </w:rPr>
        <w:t>Council Offices/</w:t>
      </w:r>
      <w:proofErr w:type="spellStart"/>
      <w:r w:rsidR="00F75785" w:rsidRPr="002D3BCC">
        <w:rPr>
          <w:rFonts w:ascii="Times New Roman" w:hAnsi="Times New Roman" w:cs="Times New Roman"/>
          <w:b/>
          <w:sz w:val="24"/>
          <w:szCs w:val="24"/>
        </w:rPr>
        <w:t>Swyddfa’r</w:t>
      </w:r>
      <w:proofErr w:type="spellEnd"/>
      <w:r w:rsidR="00F75785" w:rsidRPr="002D3B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75785" w:rsidRPr="002D3BCC">
        <w:rPr>
          <w:rFonts w:ascii="Times New Roman" w:hAnsi="Times New Roman" w:cs="Times New Roman"/>
          <w:b/>
          <w:sz w:val="24"/>
          <w:szCs w:val="24"/>
        </w:rPr>
        <w:t>Cyngor</w:t>
      </w:r>
      <w:proofErr w:type="spellEnd"/>
    </w:p>
    <w:p w14:paraId="0649228D" w14:textId="77777777" w:rsidR="00F75785" w:rsidRPr="002D3BCC" w:rsidRDefault="00FD47B4" w:rsidP="00024D76">
      <w:pPr>
        <w:pStyle w:val="NoSpacing"/>
        <w:ind w:lef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F75785" w:rsidRPr="002D3BCC">
        <w:rPr>
          <w:rFonts w:ascii="Times New Roman" w:hAnsi="Times New Roman" w:cs="Times New Roman"/>
          <w:b/>
          <w:sz w:val="24"/>
          <w:szCs w:val="24"/>
        </w:rPr>
        <w:t>Dragon Theatre/</w:t>
      </w:r>
      <w:r w:rsidR="00FD1D5C" w:rsidRPr="002D3BCC">
        <w:rPr>
          <w:rFonts w:ascii="Times New Roman" w:hAnsi="Times New Roman" w:cs="Times New Roman"/>
          <w:b/>
          <w:sz w:val="24"/>
          <w:szCs w:val="24"/>
        </w:rPr>
        <w:t>Theatre</w:t>
      </w:r>
      <w:r w:rsidR="00F75785" w:rsidRPr="002D3BCC">
        <w:rPr>
          <w:rFonts w:ascii="Times New Roman" w:hAnsi="Times New Roman" w:cs="Times New Roman"/>
          <w:b/>
          <w:sz w:val="24"/>
          <w:szCs w:val="24"/>
        </w:rPr>
        <w:t xml:space="preserve"> y </w:t>
      </w:r>
      <w:proofErr w:type="spellStart"/>
      <w:r w:rsidR="00F75785" w:rsidRPr="002D3BCC">
        <w:rPr>
          <w:rFonts w:ascii="Times New Roman" w:hAnsi="Times New Roman" w:cs="Times New Roman"/>
          <w:b/>
          <w:sz w:val="24"/>
          <w:szCs w:val="24"/>
        </w:rPr>
        <w:t>Draig</w:t>
      </w:r>
      <w:proofErr w:type="spellEnd"/>
    </w:p>
    <w:p w14:paraId="3EBF3A3D" w14:textId="77777777" w:rsidR="006F1A5D" w:rsidRPr="002D3BCC" w:rsidRDefault="00024D76" w:rsidP="00F7578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D3BC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CB588C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2D3B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A5D" w:rsidRPr="002D3BCC">
        <w:rPr>
          <w:rFonts w:ascii="Times New Roman" w:hAnsi="Times New Roman" w:cs="Times New Roman"/>
          <w:b/>
          <w:sz w:val="24"/>
          <w:szCs w:val="24"/>
        </w:rPr>
        <w:t>Barmouth/</w:t>
      </w:r>
      <w:proofErr w:type="spellStart"/>
      <w:r w:rsidR="006F1A5D" w:rsidRPr="002D3BCC">
        <w:rPr>
          <w:rFonts w:ascii="Times New Roman" w:hAnsi="Times New Roman" w:cs="Times New Roman"/>
          <w:b/>
          <w:sz w:val="24"/>
          <w:szCs w:val="24"/>
        </w:rPr>
        <w:t>Abermaw</w:t>
      </w:r>
      <w:proofErr w:type="spellEnd"/>
      <w:r w:rsidR="006F1A5D" w:rsidRPr="002D3BCC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492A06C8" w14:textId="77777777" w:rsidR="00F75785" w:rsidRPr="002D3BCC" w:rsidRDefault="00024D76" w:rsidP="00024D76">
      <w:pPr>
        <w:pStyle w:val="NoSpacing"/>
        <w:ind w:left="3600"/>
        <w:rPr>
          <w:rFonts w:ascii="Times New Roman" w:hAnsi="Times New Roman" w:cs="Times New Roman"/>
          <w:b/>
          <w:sz w:val="24"/>
          <w:szCs w:val="24"/>
        </w:rPr>
      </w:pPr>
      <w:r w:rsidRPr="002D3BC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53727" w:rsidRPr="002D3BC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D3B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5785" w:rsidRPr="002D3BCC">
        <w:rPr>
          <w:rFonts w:ascii="Times New Roman" w:hAnsi="Times New Roman" w:cs="Times New Roman"/>
          <w:b/>
          <w:sz w:val="24"/>
          <w:szCs w:val="24"/>
        </w:rPr>
        <w:t>Gwynedd</w:t>
      </w:r>
    </w:p>
    <w:p w14:paraId="6C531194" w14:textId="77777777" w:rsidR="00F75785" w:rsidRPr="002D3BCC" w:rsidRDefault="00F75785" w:rsidP="00F75785">
      <w:pPr>
        <w:pStyle w:val="NoSpacing"/>
        <w:rPr>
          <w:rFonts w:ascii="Times New Roman" w:hAnsi="Times New Roman" w:cs="Times New Roman"/>
          <w:b/>
        </w:rPr>
      </w:pPr>
    </w:p>
    <w:p w14:paraId="49D63C52" w14:textId="77777777" w:rsidR="00F75785" w:rsidRPr="002D3BCC" w:rsidRDefault="00F75785" w:rsidP="00F7578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2D3BCC">
        <w:rPr>
          <w:rFonts w:ascii="Times New Roman" w:hAnsi="Times New Roman" w:cs="Times New Roman"/>
          <w:b/>
          <w:sz w:val="20"/>
          <w:szCs w:val="20"/>
        </w:rPr>
        <w:t>Website</w:t>
      </w:r>
      <w:r w:rsidR="00FD1D5C" w:rsidRPr="002D3BCC">
        <w:rPr>
          <w:rFonts w:ascii="Times New Roman" w:hAnsi="Times New Roman" w:cs="Times New Roman"/>
          <w:b/>
          <w:sz w:val="20"/>
          <w:szCs w:val="20"/>
        </w:rPr>
        <w:t>: -</w:t>
      </w:r>
      <w:r w:rsidRPr="002D3BCC">
        <w:rPr>
          <w:rFonts w:ascii="Times New Roman" w:hAnsi="Times New Roman" w:cs="Times New Roman"/>
          <w:b/>
          <w:sz w:val="20"/>
          <w:szCs w:val="20"/>
        </w:rPr>
        <w:t xml:space="preserve"> barmouthtowncouncil.gov.uk</w:t>
      </w:r>
    </w:p>
    <w:p w14:paraId="3AD502CF" w14:textId="77777777" w:rsidR="00F75785" w:rsidRPr="002D3BCC" w:rsidRDefault="00F75785" w:rsidP="00F7578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18D9A40E" w14:textId="412237B0" w:rsidR="00216D93" w:rsidRDefault="00F75785" w:rsidP="00216D9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D3BCC">
        <w:rPr>
          <w:rFonts w:ascii="Times New Roman" w:hAnsi="Times New Roman" w:cs="Times New Roman"/>
          <w:b/>
          <w:sz w:val="20"/>
          <w:szCs w:val="20"/>
        </w:rPr>
        <w:t xml:space="preserve">A meeting of the Barmouth Town Council will be held at 7pm on </w:t>
      </w:r>
      <w:r w:rsidR="00F97EDB" w:rsidRPr="002D3BCC">
        <w:rPr>
          <w:rFonts w:ascii="Times New Roman" w:hAnsi="Times New Roman" w:cs="Times New Roman"/>
          <w:sz w:val="20"/>
          <w:szCs w:val="20"/>
        </w:rPr>
        <w:t>T</w:t>
      </w:r>
      <w:r w:rsidR="00F97EDB">
        <w:rPr>
          <w:rFonts w:ascii="Times New Roman" w:hAnsi="Times New Roman" w:cs="Times New Roman"/>
          <w:b/>
          <w:sz w:val="20"/>
          <w:szCs w:val="20"/>
        </w:rPr>
        <w:t>uesday</w:t>
      </w:r>
      <w:r w:rsidRPr="002D3BC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1146D">
        <w:rPr>
          <w:rFonts w:ascii="Times New Roman" w:hAnsi="Times New Roman" w:cs="Times New Roman"/>
          <w:b/>
          <w:sz w:val="20"/>
          <w:szCs w:val="20"/>
        </w:rPr>
        <w:t>2</w:t>
      </w:r>
      <w:r w:rsidR="00A20171">
        <w:rPr>
          <w:rFonts w:ascii="Times New Roman" w:hAnsi="Times New Roman" w:cs="Times New Roman"/>
          <w:b/>
          <w:sz w:val="20"/>
          <w:szCs w:val="20"/>
        </w:rPr>
        <w:t>6</w:t>
      </w:r>
      <w:r w:rsidR="0031146D" w:rsidRPr="0031146D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="0031146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20171">
        <w:rPr>
          <w:rFonts w:ascii="Times New Roman" w:hAnsi="Times New Roman" w:cs="Times New Roman"/>
          <w:b/>
          <w:sz w:val="20"/>
          <w:szCs w:val="20"/>
        </w:rPr>
        <w:t>Octo</w:t>
      </w:r>
      <w:r w:rsidR="0031146D">
        <w:rPr>
          <w:rFonts w:ascii="Times New Roman" w:hAnsi="Times New Roman" w:cs="Times New Roman"/>
          <w:b/>
          <w:sz w:val="20"/>
          <w:szCs w:val="20"/>
        </w:rPr>
        <w:t>ber</w:t>
      </w:r>
      <w:r w:rsidR="00216D93">
        <w:rPr>
          <w:rFonts w:ascii="Times New Roman" w:hAnsi="Times New Roman" w:cs="Times New Roman"/>
          <w:b/>
          <w:sz w:val="20"/>
          <w:szCs w:val="20"/>
        </w:rPr>
        <w:t xml:space="preserve"> 2021</w:t>
      </w:r>
      <w:r w:rsidR="00D06DA0">
        <w:rPr>
          <w:rFonts w:ascii="Times New Roman" w:hAnsi="Times New Roman" w:cs="Times New Roman"/>
          <w:b/>
          <w:sz w:val="20"/>
          <w:szCs w:val="20"/>
        </w:rPr>
        <w:t xml:space="preserve"> in Parlwr Mawr, Dragon Theatre, Jubilee Road, Barmouth</w:t>
      </w:r>
      <w:r w:rsidRPr="002D3BCC">
        <w:rPr>
          <w:rFonts w:ascii="Times New Roman" w:hAnsi="Times New Roman" w:cs="Times New Roman"/>
          <w:b/>
          <w:sz w:val="20"/>
          <w:szCs w:val="20"/>
        </w:rPr>
        <w:t>.</w:t>
      </w:r>
    </w:p>
    <w:p w14:paraId="7077734B" w14:textId="77777777" w:rsidR="00216D93" w:rsidRDefault="00216D93" w:rsidP="00FA2D3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18EE5A7" w14:textId="77777777" w:rsidR="00F75785" w:rsidRPr="00FA2D32" w:rsidRDefault="00A277AA" w:rsidP="00FA2D32">
      <w:pPr>
        <w:rPr>
          <w:bCs/>
        </w:rPr>
      </w:pPr>
      <w:r>
        <w:rPr>
          <w:rFonts w:ascii="Times New Roman" w:hAnsi="Times New Roman" w:cs="Times New Roman"/>
          <w:b/>
          <w:sz w:val="20"/>
          <w:szCs w:val="20"/>
        </w:rPr>
        <w:t>The agenda for t</w:t>
      </w:r>
      <w:r w:rsidR="00F75785" w:rsidRPr="002D3BCC">
        <w:rPr>
          <w:rFonts w:ascii="Times New Roman" w:hAnsi="Times New Roman" w:cs="Times New Roman"/>
          <w:b/>
          <w:sz w:val="20"/>
          <w:szCs w:val="20"/>
        </w:rPr>
        <w:t>he meeting is set out below.</w:t>
      </w:r>
    </w:p>
    <w:p w14:paraId="520D169A" w14:textId="77777777" w:rsidR="009953A7" w:rsidRPr="002D3BCC" w:rsidRDefault="009953A7" w:rsidP="00F7578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5B28F11A" w14:textId="77777777" w:rsidR="00F75785" w:rsidRPr="002D3BCC" w:rsidRDefault="00F75785" w:rsidP="00F7578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2D3BCC">
        <w:rPr>
          <w:rFonts w:ascii="Times New Roman" w:hAnsi="Times New Roman" w:cs="Times New Roman"/>
          <w:b/>
          <w:sz w:val="20"/>
          <w:szCs w:val="20"/>
        </w:rPr>
        <w:t>Yours faithfully</w:t>
      </w:r>
    </w:p>
    <w:p w14:paraId="4CB66682" w14:textId="2BB257BB" w:rsidR="00F75785" w:rsidRPr="002D3BCC" w:rsidRDefault="004C1180" w:rsidP="00F7578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Cllr Katie Price</w:t>
      </w:r>
    </w:p>
    <w:p w14:paraId="0C8770EE" w14:textId="7A90418F" w:rsidR="00F75785" w:rsidRPr="002D3BCC" w:rsidRDefault="004C1180" w:rsidP="00F7578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On behalf of the </w:t>
      </w:r>
      <w:r w:rsidR="00F75785" w:rsidRPr="002D3BCC">
        <w:rPr>
          <w:rFonts w:ascii="Times New Roman" w:hAnsi="Times New Roman" w:cs="Times New Roman"/>
          <w:b/>
          <w:sz w:val="20"/>
          <w:szCs w:val="20"/>
        </w:rPr>
        <w:t xml:space="preserve">Town Clerk </w:t>
      </w:r>
    </w:p>
    <w:bookmarkEnd w:id="0"/>
    <w:p w14:paraId="43041CEC" w14:textId="77777777" w:rsidR="00F75785" w:rsidRPr="002D3BCC" w:rsidRDefault="00F75785" w:rsidP="00F75785">
      <w:pPr>
        <w:pStyle w:val="NoSpacing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D3BCC">
        <w:rPr>
          <w:rFonts w:ascii="Times New Roman" w:hAnsi="Times New Roman" w:cs="Times New Roman"/>
          <w:b/>
        </w:rPr>
        <w:tab/>
      </w:r>
      <w:r w:rsidRPr="002D3BCC">
        <w:rPr>
          <w:rFonts w:ascii="Times New Roman" w:hAnsi="Times New Roman" w:cs="Times New Roman"/>
          <w:b/>
        </w:rPr>
        <w:tab/>
      </w:r>
      <w:r w:rsidRPr="002D3BCC">
        <w:rPr>
          <w:rFonts w:ascii="Times New Roman" w:hAnsi="Times New Roman" w:cs="Times New Roman"/>
          <w:b/>
        </w:rPr>
        <w:tab/>
      </w:r>
      <w:r w:rsidR="00D11C56" w:rsidRPr="002D3BCC">
        <w:rPr>
          <w:rFonts w:ascii="Times New Roman" w:hAnsi="Times New Roman" w:cs="Times New Roman"/>
          <w:b/>
        </w:rPr>
        <w:tab/>
        <w:t xml:space="preserve">    </w:t>
      </w:r>
      <w:r w:rsidR="00810B6B" w:rsidRPr="002D3BCC">
        <w:rPr>
          <w:rFonts w:ascii="Times New Roman" w:hAnsi="Times New Roman" w:cs="Times New Roman"/>
          <w:b/>
        </w:rPr>
        <w:t xml:space="preserve">        </w:t>
      </w:r>
      <w:r w:rsidRPr="002D3BCC">
        <w:rPr>
          <w:rFonts w:ascii="Times New Roman" w:hAnsi="Times New Roman" w:cs="Times New Roman"/>
          <w:b/>
          <w:sz w:val="40"/>
          <w:szCs w:val="40"/>
          <w:u w:val="single"/>
        </w:rPr>
        <w:t xml:space="preserve">AGENDA </w:t>
      </w:r>
    </w:p>
    <w:p w14:paraId="0FD667FF" w14:textId="77777777" w:rsidR="006F1A5D" w:rsidRPr="002D3BCC" w:rsidRDefault="006F1A5D" w:rsidP="00F75785">
      <w:pPr>
        <w:pStyle w:val="NoSpacing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5F2A34EF" w14:textId="69B6F7E7" w:rsidR="00DC5DD1" w:rsidRPr="00D06DA0" w:rsidRDefault="006F1A5D" w:rsidP="006F1A5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1.</w:t>
      </w:r>
      <w:r w:rsidRPr="002D3BCC">
        <w:rPr>
          <w:rFonts w:ascii="Times New Roman" w:hAnsi="Times New Roman" w:cs="Times New Roman"/>
          <w:sz w:val="20"/>
          <w:szCs w:val="20"/>
        </w:rPr>
        <w:tab/>
        <w:t>APO</w:t>
      </w:r>
      <w:r w:rsidR="005268B3" w:rsidRPr="002D3BCC">
        <w:rPr>
          <w:rFonts w:ascii="Times New Roman" w:hAnsi="Times New Roman" w:cs="Times New Roman"/>
          <w:sz w:val="20"/>
          <w:szCs w:val="20"/>
        </w:rPr>
        <w:t xml:space="preserve">LOGIES </w:t>
      </w:r>
      <w:r w:rsidRPr="002D3BCC">
        <w:rPr>
          <w:rFonts w:ascii="Times New Roman" w:hAnsi="Times New Roman" w:cs="Times New Roman"/>
          <w:sz w:val="20"/>
          <w:szCs w:val="20"/>
        </w:rPr>
        <w:t>FOR ABSENCE</w:t>
      </w:r>
    </w:p>
    <w:p w14:paraId="2093A9D8" w14:textId="77777777" w:rsidR="006F1A5D" w:rsidRPr="002D3BCC" w:rsidRDefault="006F1A5D" w:rsidP="006F1A5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BE7816F" w14:textId="77777777" w:rsidR="006F1A5D" w:rsidRPr="002D3BCC" w:rsidRDefault="006F1A5D" w:rsidP="006F1A5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2.</w:t>
      </w:r>
      <w:r w:rsidRPr="002D3BCC">
        <w:rPr>
          <w:rFonts w:ascii="Times New Roman" w:hAnsi="Times New Roman" w:cs="Times New Roman"/>
          <w:sz w:val="20"/>
          <w:szCs w:val="20"/>
        </w:rPr>
        <w:tab/>
        <w:t>DECLARATION OF FINANCIAL,</w:t>
      </w:r>
      <w:r w:rsidR="005268B3" w:rsidRPr="002D3BCC">
        <w:rPr>
          <w:rFonts w:ascii="Times New Roman" w:hAnsi="Times New Roman" w:cs="Times New Roman"/>
          <w:sz w:val="20"/>
          <w:szCs w:val="20"/>
        </w:rPr>
        <w:t xml:space="preserve"> </w:t>
      </w:r>
      <w:r w:rsidRPr="002D3BCC">
        <w:rPr>
          <w:rFonts w:ascii="Times New Roman" w:hAnsi="Times New Roman" w:cs="Times New Roman"/>
          <w:sz w:val="20"/>
          <w:szCs w:val="20"/>
        </w:rPr>
        <w:t>PERSONAL OR PREJUDICIAL INTEREST</w:t>
      </w:r>
    </w:p>
    <w:p w14:paraId="5B5D617B" w14:textId="77777777" w:rsidR="006F1A5D" w:rsidRPr="002D3BCC" w:rsidRDefault="006F1A5D" w:rsidP="006F1A5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8718394" w14:textId="5C02D878" w:rsidR="005268B3" w:rsidRDefault="006F1A5D" w:rsidP="006F1A5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3.</w:t>
      </w:r>
      <w:r w:rsidRPr="002D3BCC">
        <w:rPr>
          <w:rFonts w:ascii="Times New Roman" w:hAnsi="Times New Roman" w:cs="Times New Roman"/>
          <w:sz w:val="20"/>
          <w:szCs w:val="20"/>
        </w:rPr>
        <w:tab/>
        <w:t xml:space="preserve">TO APPROVE THE MINUTES OF THE MEETING HELD ON THE </w:t>
      </w:r>
      <w:r w:rsidR="00815AF0">
        <w:rPr>
          <w:rFonts w:ascii="Times New Roman" w:hAnsi="Times New Roman" w:cs="Times New Roman"/>
          <w:sz w:val="20"/>
          <w:szCs w:val="20"/>
        </w:rPr>
        <w:t>FOLLOWING DATES:</w:t>
      </w:r>
    </w:p>
    <w:p w14:paraId="25D17AB7" w14:textId="7E3D115D" w:rsidR="00662019" w:rsidRDefault="00662019" w:rsidP="006F1A5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7D00ADC" w14:textId="38ED5D0D" w:rsidR="00815AF0" w:rsidRDefault="00815AF0" w:rsidP="006F1A5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3.1</w:t>
      </w:r>
      <w:r>
        <w:rPr>
          <w:rFonts w:ascii="Times New Roman" w:hAnsi="Times New Roman" w:cs="Times New Roman"/>
          <w:sz w:val="20"/>
          <w:szCs w:val="20"/>
        </w:rPr>
        <w:tab/>
        <w:t>27</w:t>
      </w:r>
      <w:r w:rsidRPr="00815AF0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July 2021</w:t>
      </w:r>
    </w:p>
    <w:p w14:paraId="0517A108" w14:textId="76895332" w:rsidR="00815AF0" w:rsidRDefault="00815AF0" w:rsidP="006F1A5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D499436" w14:textId="1993C259" w:rsidR="00815AF0" w:rsidRDefault="00815AF0" w:rsidP="006F1A5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3.2</w:t>
      </w:r>
      <w:r>
        <w:rPr>
          <w:rFonts w:ascii="Times New Roman" w:hAnsi="Times New Roman" w:cs="Times New Roman"/>
          <w:sz w:val="20"/>
          <w:szCs w:val="20"/>
        </w:rPr>
        <w:tab/>
        <w:t>28</w:t>
      </w:r>
      <w:r w:rsidRPr="00815AF0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September 2021</w:t>
      </w:r>
    </w:p>
    <w:p w14:paraId="54939FFB" w14:textId="77777777" w:rsidR="00815AF0" w:rsidRPr="002D3BCC" w:rsidRDefault="00815AF0" w:rsidP="006F1A5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05D8FED" w14:textId="27E056E3" w:rsidR="006F1A5D" w:rsidRDefault="006F1A5D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4.</w:t>
      </w:r>
      <w:r w:rsidRPr="002D3BCC">
        <w:rPr>
          <w:rFonts w:ascii="Times New Roman" w:hAnsi="Times New Roman" w:cs="Times New Roman"/>
          <w:sz w:val="20"/>
          <w:szCs w:val="20"/>
        </w:rPr>
        <w:tab/>
        <w:t>TO CONSIDER ANY MATTERS ARISING FROM THE MINUTES NOT LISTED ON THE AGENDA REPORT</w:t>
      </w:r>
      <w:r w:rsidR="00815AF0">
        <w:rPr>
          <w:rFonts w:ascii="Times New Roman" w:hAnsi="Times New Roman" w:cs="Times New Roman"/>
          <w:sz w:val="20"/>
          <w:szCs w:val="20"/>
        </w:rPr>
        <w:t>:</w:t>
      </w:r>
    </w:p>
    <w:p w14:paraId="0A34DAE5" w14:textId="28BE34DF" w:rsidR="00815AF0" w:rsidRDefault="00815AF0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23FF12E6" w14:textId="37A5368F" w:rsidR="00815AF0" w:rsidRDefault="00815AF0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4.1</w:t>
      </w:r>
      <w:r>
        <w:rPr>
          <w:rFonts w:ascii="Times New Roman" w:hAnsi="Times New Roman" w:cs="Times New Roman"/>
          <w:sz w:val="20"/>
          <w:szCs w:val="20"/>
        </w:rPr>
        <w:tab/>
        <w:t>27</w:t>
      </w:r>
      <w:r w:rsidRPr="00815AF0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July 2021</w:t>
      </w:r>
    </w:p>
    <w:p w14:paraId="582ACFE8" w14:textId="7D76EDD0" w:rsidR="00815AF0" w:rsidRDefault="00815AF0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568E5267" w14:textId="0D4EECD5" w:rsidR="00815AF0" w:rsidRPr="002D3BCC" w:rsidRDefault="00815AF0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4.2</w:t>
      </w:r>
      <w:r>
        <w:rPr>
          <w:rFonts w:ascii="Times New Roman" w:hAnsi="Times New Roman" w:cs="Times New Roman"/>
          <w:sz w:val="20"/>
          <w:szCs w:val="20"/>
        </w:rPr>
        <w:tab/>
        <w:t>28</w:t>
      </w:r>
      <w:r w:rsidRPr="00815AF0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September 2021</w:t>
      </w:r>
    </w:p>
    <w:p w14:paraId="506761F2" w14:textId="77777777" w:rsidR="006F1A5D" w:rsidRPr="002D3BCC" w:rsidRDefault="006F1A5D" w:rsidP="005A2DA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9255BA7" w14:textId="77777777" w:rsidR="006F1A5D" w:rsidRPr="002D3BCC" w:rsidRDefault="005A2DA2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5</w:t>
      </w:r>
      <w:r w:rsidR="006F1A5D" w:rsidRPr="002D3BCC">
        <w:rPr>
          <w:rFonts w:ascii="Times New Roman" w:hAnsi="Times New Roman" w:cs="Times New Roman"/>
          <w:sz w:val="20"/>
          <w:szCs w:val="20"/>
        </w:rPr>
        <w:t>.</w:t>
      </w:r>
      <w:r w:rsidR="006F1A5D" w:rsidRPr="002D3BCC">
        <w:rPr>
          <w:rFonts w:ascii="Times New Roman" w:hAnsi="Times New Roman" w:cs="Times New Roman"/>
          <w:sz w:val="20"/>
          <w:szCs w:val="20"/>
        </w:rPr>
        <w:tab/>
        <w:t>CHAIRMANS</w:t>
      </w:r>
      <w:r w:rsidR="00A33111" w:rsidRPr="002D3BCC">
        <w:rPr>
          <w:rFonts w:ascii="Times New Roman" w:hAnsi="Times New Roman" w:cs="Times New Roman"/>
          <w:sz w:val="20"/>
          <w:szCs w:val="20"/>
        </w:rPr>
        <w:t xml:space="preserve"> REPORT</w:t>
      </w:r>
    </w:p>
    <w:p w14:paraId="1939EE3C" w14:textId="77777777" w:rsidR="002124D6" w:rsidRPr="002D3BCC" w:rsidRDefault="002124D6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5E754218" w14:textId="549C8FE2" w:rsidR="000B26FC" w:rsidRDefault="005A2DA2" w:rsidP="00F54386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6</w:t>
      </w:r>
      <w:r w:rsidR="006F1A5D" w:rsidRPr="002D3BCC">
        <w:rPr>
          <w:rFonts w:ascii="Times New Roman" w:hAnsi="Times New Roman" w:cs="Times New Roman"/>
          <w:sz w:val="20"/>
          <w:szCs w:val="20"/>
        </w:rPr>
        <w:t>.</w:t>
      </w:r>
      <w:r w:rsidR="006F1A5D" w:rsidRPr="002D3BCC">
        <w:rPr>
          <w:rFonts w:ascii="Times New Roman" w:hAnsi="Times New Roman" w:cs="Times New Roman"/>
          <w:sz w:val="20"/>
          <w:szCs w:val="20"/>
        </w:rPr>
        <w:tab/>
        <w:t>TO CONSIDER THE FOLLOWI</w:t>
      </w:r>
      <w:r w:rsidR="00826840" w:rsidRPr="002D3BCC">
        <w:rPr>
          <w:rFonts w:ascii="Times New Roman" w:hAnsi="Times New Roman" w:cs="Times New Roman"/>
          <w:sz w:val="20"/>
          <w:szCs w:val="20"/>
        </w:rPr>
        <w:t>NG PLANNING/LICENCE APPLICATION</w:t>
      </w:r>
      <w:r w:rsidR="002124D6">
        <w:rPr>
          <w:rFonts w:ascii="Times New Roman" w:hAnsi="Times New Roman" w:cs="Times New Roman"/>
          <w:sz w:val="20"/>
          <w:szCs w:val="20"/>
        </w:rPr>
        <w:t>S</w:t>
      </w:r>
      <w:r w:rsidR="00D174AB">
        <w:rPr>
          <w:rFonts w:ascii="Times New Roman" w:hAnsi="Times New Roman" w:cs="Times New Roman"/>
          <w:sz w:val="20"/>
          <w:szCs w:val="20"/>
        </w:rPr>
        <w:tab/>
      </w:r>
      <w:r w:rsidR="00A3748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20FB0D5" w14:textId="77777777" w:rsidR="0031146D" w:rsidRDefault="0031146D" w:rsidP="00F54386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44CA76BF" w14:textId="77777777" w:rsidR="00A20171" w:rsidRDefault="0031146D" w:rsidP="00A20171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6.1</w:t>
      </w:r>
      <w:r>
        <w:rPr>
          <w:rFonts w:ascii="Times New Roman" w:hAnsi="Times New Roman" w:cs="Times New Roman"/>
          <w:sz w:val="20"/>
          <w:szCs w:val="20"/>
        </w:rPr>
        <w:tab/>
      </w:r>
      <w:r w:rsidR="00A20171">
        <w:rPr>
          <w:rFonts w:ascii="Times New Roman" w:hAnsi="Times New Roman" w:cs="Times New Roman"/>
          <w:sz w:val="20"/>
          <w:szCs w:val="20"/>
        </w:rPr>
        <w:t>App ref:</w:t>
      </w:r>
      <w:r w:rsidR="00A20171" w:rsidRPr="00A20171">
        <w:rPr>
          <w:rFonts w:ascii="Times New Roman" w:hAnsi="Times New Roman" w:cs="Times New Roman"/>
          <w:sz w:val="20"/>
          <w:szCs w:val="20"/>
        </w:rPr>
        <w:t xml:space="preserve"> C21/0897/00/DT</w:t>
      </w:r>
      <w:r w:rsidR="00A20171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="00A20171" w:rsidRPr="00A20171">
        <w:rPr>
          <w:rFonts w:ascii="Times New Roman" w:hAnsi="Times New Roman" w:cs="Times New Roman"/>
          <w:sz w:val="20"/>
          <w:szCs w:val="20"/>
        </w:rPr>
        <w:t>Cân</w:t>
      </w:r>
      <w:proofErr w:type="spellEnd"/>
      <w:r w:rsidR="00A20171" w:rsidRPr="00A20171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="00A20171" w:rsidRPr="00A20171">
        <w:rPr>
          <w:rFonts w:ascii="Times New Roman" w:hAnsi="Times New Roman" w:cs="Times New Roman"/>
          <w:sz w:val="20"/>
          <w:szCs w:val="20"/>
        </w:rPr>
        <w:t>Môr</w:t>
      </w:r>
      <w:proofErr w:type="spellEnd"/>
      <w:r w:rsidR="00A20171" w:rsidRPr="00A2017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A20171" w:rsidRPr="00A20171">
        <w:rPr>
          <w:rFonts w:ascii="Times New Roman" w:hAnsi="Times New Roman" w:cs="Times New Roman"/>
          <w:sz w:val="20"/>
          <w:szCs w:val="20"/>
        </w:rPr>
        <w:t>Llanaber</w:t>
      </w:r>
      <w:proofErr w:type="spellEnd"/>
      <w:r w:rsidR="00A20171" w:rsidRPr="00A20171">
        <w:rPr>
          <w:rFonts w:ascii="Times New Roman" w:hAnsi="Times New Roman" w:cs="Times New Roman"/>
          <w:sz w:val="20"/>
          <w:szCs w:val="20"/>
        </w:rPr>
        <w:t>, Barmouth, Gwynedd, LL42 1AQ</w:t>
      </w:r>
    </w:p>
    <w:p w14:paraId="137E9B72" w14:textId="30799EB6" w:rsidR="0059184E" w:rsidRPr="00A20171" w:rsidRDefault="00A20171" w:rsidP="00A20171">
      <w:pPr>
        <w:pStyle w:val="NoSpacing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A20171">
        <w:rPr>
          <w:rFonts w:ascii="Times New Roman" w:hAnsi="Times New Roman" w:cs="Times New Roman"/>
          <w:i/>
          <w:iCs/>
          <w:sz w:val="20"/>
          <w:szCs w:val="20"/>
        </w:rPr>
        <w:t>Demolish existing conservatory and construct new sunroom and improvements to the balcony.</w:t>
      </w:r>
    </w:p>
    <w:p w14:paraId="51298AAF" w14:textId="41BA31BE" w:rsidR="0059184E" w:rsidRDefault="0059184E" w:rsidP="0059184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FFB6477" w14:textId="77777777" w:rsidR="007352E1" w:rsidRDefault="0059184E" w:rsidP="007352E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6.2</w:t>
      </w:r>
      <w:r>
        <w:rPr>
          <w:rFonts w:ascii="Times New Roman" w:hAnsi="Times New Roman" w:cs="Times New Roman"/>
          <w:sz w:val="20"/>
          <w:szCs w:val="20"/>
        </w:rPr>
        <w:tab/>
      </w:r>
      <w:r w:rsidR="007352E1">
        <w:rPr>
          <w:rFonts w:ascii="Times New Roman" w:hAnsi="Times New Roman" w:cs="Times New Roman"/>
          <w:sz w:val="20"/>
          <w:szCs w:val="20"/>
        </w:rPr>
        <w:t xml:space="preserve">App ref: </w:t>
      </w:r>
      <w:r w:rsidR="007352E1" w:rsidRPr="007352E1">
        <w:rPr>
          <w:rFonts w:ascii="Times New Roman" w:hAnsi="Times New Roman" w:cs="Times New Roman"/>
          <w:sz w:val="20"/>
          <w:szCs w:val="20"/>
        </w:rPr>
        <w:t>C21/0923/00/AC</w:t>
      </w:r>
      <w:r w:rsidR="007352E1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="007352E1" w:rsidRPr="007352E1">
        <w:rPr>
          <w:rFonts w:ascii="Times New Roman" w:hAnsi="Times New Roman" w:cs="Times New Roman"/>
          <w:sz w:val="20"/>
          <w:szCs w:val="20"/>
        </w:rPr>
        <w:t>Lawrenny</w:t>
      </w:r>
      <w:proofErr w:type="spellEnd"/>
      <w:r w:rsidR="007352E1" w:rsidRPr="007352E1">
        <w:rPr>
          <w:rFonts w:ascii="Times New Roman" w:hAnsi="Times New Roman" w:cs="Times New Roman"/>
          <w:sz w:val="20"/>
          <w:szCs w:val="20"/>
        </w:rPr>
        <w:t xml:space="preserve"> Lodge Hotel, Barmouth, Gwynedd, LL42 1SU.</w:t>
      </w:r>
    </w:p>
    <w:p w14:paraId="47FC88D6" w14:textId="34E77EE2" w:rsidR="00F75388" w:rsidRPr="007352E1" w:rsidRDefault="007352E1" w:rsidP="007352E1">
      <w:pPr>
        <w:pStyle w:val="NoSpacing"/>
        <w:ind w:left="1440"/>
        <w:rPr>
          <w:rFonts w:ascii="Times New Roman" w:hAnsi="Times New Roman" w:cs="Times New Roman"/>
          <w:i/>
          <w:iCs/>
          <w:sz w:val="20"/>
          <w:szCs w:val="20"/>
        </w:rPr>
      </w:pPr>
      <w:r w:rsidRPr="007352E1">
        <w:rPr>
          <w:rFonts w:ascii="Times New Roman" w:hAnsi="Times New Roman" w:cs="Times New Roman"/>
          <w:i/>
          <w:iCs/>
          <w:sz w:val="20"/>
          <w:szCs w:val="20"/>
        </w:rPr>
        <w:t>Vary condition 2 of planning permission C20/0924/00/LL to build the annexe/manager's accommodation in accordance with revised plans.</w:t>
      </w:r>
    </w:p>
    <w:p w14:paraId="57F22F6C" w14:textId="77777777" w:rsidR="00A20171" w:rsidRPr="007352E1" w:rsidRDefault="00A20171" w:rsidP="00A20171">
      <w:pPr>
        <w:pStyle w:val="NoSpacing"/>
        <w:rPr>
          <w:rFonts w:ascii="Times New Roman" w:hAnsi="Times New Roman" w:cs="Times New Roman"/>
          <w:i/>
          <w:iCs/>
          <w:sz w:val="20"/>
          <w:szCs w:val="20"/>
        </w:rPr>
      </w:pPr>
    </w:p>
    <w:p w14:paraId="53B02875" w14:textId="5E1F6588" w:rsidR="000616D5" w:rsidRPr="000616D5" w:rsidRDefault="00F75388" w:rsidP="000616D5">
      <w:pPr>
        <w:pStyle w:val="NoSpacing"/>
        <w:ind w:left="144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6.3</w:t>
      </w:r>
      <w:r>
        <w:rPr>
          <w:rFonts w:ascii="Times New Roman" w:hAnsi="Times New Roman" w:cs="Times New Roman"/>
          <w:sz w:val="20"/>
          <w:szCs w:val="20"/>
        </w:rPr>
        <w:tab/>
      </w:r>
      <w:r w:rsidR="000616D5">
        <w:rPr>
          <w:rFonts w:ascii="Times New Roman" w:hAnsi="Times New Roman" w:cs="Times New Roman"/>
          <w:sz w:val="20"/>
          <w:szCs w:val="20"/>
        </w:rPr>
        <w:t>App ref</w:t>
      </w:r>
      <w:r w:rsidR="000616D5" w:rsidRPr="000616D5">
        <w:rPr>
          <w:rFonts w:ascii="Times New Roman" w:hAnsi="Times New Roman" w:cs="Times New Roman"/>
          <w:sz w:val="20"/>
          <w:szCs w:val="20"/>
        </w:rPr>
        <w:t>: C21/0575/00/LL</w:t>
      </w:r>
      <w:r w:rsidR="000616D5">
        <w:rPr>
          <w:rFonts w:ascii="Times New Roman" w:hAnsi="Times New Roman" w:cs="Times New Roman"/>
          <w:sz w:val="20"/>
          <w:szCs w:val="20"/>
        </w:rPr>
        <w:t xml:space="preserve"> - </w:t>
      </w:r>
      <w:r w:rsidR="000616D5" w:rsidRPr="000616D5">
        <w:rPr>
          <w:rFonts w:ascii="Times New Roman" w:hAnsi="Times New Roman" w:cs="Times New Roman"/>
          <w:sz w:val="20"/>
          <w:szCs w:val="20"/>
        </w:rPr>
        <w:t>Auckland House, 17 Marine Parade, Barmouth, Gwynedd, LL42 1NA.</w:t>
      </w:r>
    </w:p>
    <w:p w14:paraId="4C826BE4" w14:textId="5912C5A7" w:rsidR="00196E69" w:rsidRPr="000616D5" w:rsidRDefault="000616D5" w:rsidP="000616D5">
      <w:pPr>
        <w:pStyle w:val="NoSpacing"/>
        <w:ind w:left="720" w:firstLine="720"/>
        <w:rPr>
          <w:rFonts w:ascii="Times New Roman" w:hAnsi="Times New Roman" w:cs="Times New Roman"/>
          <w:i/>
          <w:iCs/>
          <w:sz w:val="20"/>
          <w:szCs w:val="20"/>
        </w:rPr>
      </w:pPr>
      <w:r w:rsidRPr="000616D5">
        <w:rPr>
          <w:rFonts w:ascii="Times New Roman" w:hAnsi="Times New Roman" w:cs="Times New Roman"/>
          <w:i/>
          <w:iCs/>
          <w:sz w:val="20"/>
          <w:szCs w:val="20"/>
        </w:rPr>
        <w:t>Conversion and change of use of a single dwelling to form 6 x 1 bed apartments.</w:t>
      </w:r>
    </w:p>
    <w:p w14:paraId="65673345" w14:textId="297D2F3D" w:rsidR="00B54402" w:rsidRPr="008C1975" w:rsidRDefault="00B54402" w:rsidP="0031146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326DB92" w14:textId="77777777" w:rsidR="006F1A5D" w:rsidRPr="002D3BCC" w:rsidRDefault="00814C26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7</w:t>
      </w:r>
      <w:r w:rsidR="006F1A5D" w:rsidRPr="002D3BCC">
        <w:rPr>
          <w:rFonts w:ascii="Times New Roman" w:hAnsi="Times New Roman" w:cs="Times New Roman"/>
          <w:sz w:val="20"/>
          <w:szCs w:val="20"/>
        </w:rPr>
        <w:t>.</w:t>
      </w:r>
      <w:r w:rsidR="006F1A5D" w:rsidRPr="002D3BCC">
        <w:rPr>
          <w:rFonts w:ascii="Times New Roman" w:hAnsi="Times New Roman" w:cs="Times New Roman"/>
          <w:sz w:val="20"/>
          <w:szCs w:val="20"/>
        </w:rPr>
        <w:tab/>
        <w:t>FINANCE</w:t>
      </w:r>
    </w:p>
    <w:p w14:paraId="44C25365" w14:textId="77777777" w:rsidR="0026044C" w:rsidRPr="002D3BCC" w:rsidRDefault="0026044C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6E061DFC" w14:textId="77777777" w:rsidR="000A43AF" w:rsidRDefault="006F1A5D" w:rsidP="00C54A5B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ab/>
      </w:r>
      <w:r w:rsidR="0026044C" w:rsidRPr="002D3BCC">
        <w:rPr>
          <w:rFonts w:ascii="Times New Roman" w:hAnsi="Times New Roman" w:cs="Times New Roman"/>
          <w:sz w:val="20"/>
          <w:szCs w:val="20"/>
        </w:rPr>
        <w:t>7.1.</w:t>
      </w:r>
      <w:r w:rsidRPr="002D3BCC">
        <w:rPr>
          <w:rFonts w:ascii="Times New Roman" w:hAnsi="Times New Roman" w:cs="Times New Roman"/>
          <w:sz w:val="20"/>
          <w:szCs w:val="20"/>
        </w:rPr>
        <w:tab/>
        <w:t xml:space="preserve">to receive a report from the Finance </w:t>
      </w:r>
      <w:proofErr w:type="gramStart"/>
      <w:r w:rsidRPr="002D3BCC">
        <w:rPr>
          <w:rFonts w:ascii="Times New Roman" w:hAnsi="Times New Roman" w:cs="Times New Roman"/>
          <w:sz w:val="20"/>
          <w:szCs w:val="20"/>
        </w:rPr>
        <w:t>Sub Group</w:t>
      </w:r>
      <w:proofErr w:type="gramEnd"/>
    </w:p>
    <w:p w14:paraId="7BB933A5" w14:textId="77777777" w:rsidR="0026044C" w:rsidRPr="002D3BCC" w:rsidRDefault="000A43AF" w:rsidP="009D3095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0AFF3EC0" w14:textId="77777777" w:rsidR="00B754A1" w:rsidRPr="002D3BCC" w:rsidRDefault="006F1A5D" w:rsidP="00663237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ab/>
      </w:r>
      <w:r w:rsidR="0026044C" w:rsidRPr="002D3BCC">
        <w:rPr>
          <w:rFonts w:ascii="Times New Roman" w:hAnsi="Times New Roman" w:cs="Times New Roman"/>
          <w:sz w:val="20"/>
          <w:szCs w:val="20"/>
        </w:rPr>
        <w:t>7.2.</w:t>
      </w:r>
      <w:r w:rsidRPr="002D3BCC">
        <w:rPr>
          <w:rFonts w:ascii="Times New Roman" w:hAnsi="Times New Roman" w:cs="Times New Roman"/>
          <w:sz w:val="20"/>
          <w:szCs w:val="20"/>
        </w:rPr>
        <w:tab/>
      </w:r>
      <w:r w:rsidR="00E2648A" w:rsidRPr="002D3BCC">
        <w:rPr>
          <w:rFonts w:ascii="Times New Roman" w:hAnsi="Times New Roman" w:cs="Times New Roman"/>
          <w:sz w:val="20"/>
          <w:szCs w:val="20"/>
        </w:rPr>
        <w:t>To</w:t>
      </w:r>
      <w:r w:rsidRPr="002D3BCC">
        <w:rPr>
          <w:rFonts w:ascii="Times New Roman" w:hAnsi="Times New Roman" w:cs="Times New Roman"/>
          <w:sz w:val="20"/>
          <w:szCs w:val="20"/>
        </w:rPr>
        <w:t xml:space="preserve"> receive monthly finance management report</w:t>
      </w:r>
      <w:r w:rsidR="00C54A5B" w:rsidRPr="002D3BCC">
        <w:rPr>
          <w:rFonts w:ascii="Times New Roman" w:hAnsi="Times New Roman" w:cs="Times New Roman"/>
          <w:sz w:val="20"/>
          <w:szCs w:val="20"/>
        </w:rPr>
        <w:t>s</w:t>
      </w:r>
      <w:r w:rsidR="00B754A1">
        <w:rPr>
          <w:rFonts w:ascii="Times New Roman" w:hAnsi="Times New Roman" w:cs="Times New Roman"/>
          <w:sz w:val="20"/>
          <w:szCs w:val="20"/>
        </w:rPr>
        <w:tab/>
      </w:r>
      <w:r w:rsidR="00B1178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D16FE53" w14:textId="0B2FF93F" w:rsidR="008C217A" w:rsidRDefault="008C217A" w:rsidP="008C217A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4A79A7C0" w14:textId="77777777" w:rsidR="004C1180" w:rsidRPr="002D3BCC" w:rsidRDefault="004C1180" w:rsidP="008C217A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7627A74B" w14:textId="77777777" w:rsidR="0091291D" w:rsidRDefault="006F1A5D" w:rsidP="00C66233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lastRenderedPageBreak/>
        <w:tab/>
      </w:r>
      <w:r w:rsidR="0026044C" w:rsidRPr="002D3BCC">
        <w:rPr>
          <w:rFonts w:ascii="Times New Roman" w:hAnsi="Times New Roman" w:cs="Times New Roman"/>
          <w:sz w:val="20"/>
          <w:szCs w:val="20"/>
        </w:rPr>
        <w:t>7.3.</w:t>
      </w:r>
      <w:r w:rsidRPr="002D3BCC">
        <w:rPr>
          <w:rFonts w:ascii="Times New Roman" w:hAnsi="Times New Roman" w:cs="Times New Roman"/>
          <w:sz w:val="20"/>
          <w:szCs w:val="20"/>
        </w:rPr>
        <w:tab/>
      </w:r>
      <w:r w:rsidR="00E2648A" w:rsidRPr="002D3BCC">
        <w:rPr>
          <w:rFonts w:ascii="Times New Roman" w:hAnsi="Times New Roman" w:cs="Times New Roman"/>
          <w:sz w:val="20"/>
          <w:szCs w:val="20"/>
        </w:rPr>
        <w:t>To</w:t>
      </w:r>
      <w:r w:rsidRPr="002D3BCC">
        <w:rPr>
          <w:rFonts w:ascii="Times New Roman" w:hAnsi="Times New Roman" w:cs="Times New Roman"/>
          <w:sz w:val="20"/>
          <w:szCs w:val="20"/>
        </w:rPr>
        <w:t xml:space="preserve"> approve payment of accounts</w:t>
      </w:r>
      <w:r w:rsidR="00FA2D32">
        <w:rPr>
          <w:rFonts w:ascii="Times New Roman" w:hAnsi="Times New Roman" w:cs="Times New Roman"/>
          <w:sz w:val="20"/>
          <w:szCs w:val="20"/>
        </w:rPr>
        <w:t xml:space="preserve"> </w:t>
      </w:r>
      <w:r w:rsidR="00E51CBA">
        <w:rPr>
          <w:rFonts w:ascii="Times New Roman" w:hAnsi="Times New Roman" w:cs="Times New Roman"/>
          <w:sz w:val="20"/>
          <w:szCs w:val="20"/>
        </w:rPr>
        <w:t xml:space="preserve"> </w:t>
      </w:r>
      <w:r w:rsidR="00F122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A49CCDF" w14:textId="77777777" w:rsidR="00D8367A" w:rsidRDefault="00D8367A" w:rsidP="006A10AC">
      <w:pPr>
        <w:rPr>
          <w:rFonts w:ascii="Times New Roman" w:hAnsi="Times New Roman" w:cs="Times New Roman"/>
          <w:sz w:val="20"/>
          <w:szCs w:val="20"/>
        </w:rPr>
      </w:pPr>
    </w:p>
    <w:p w14:paraId="6302A618" w14:textId="2D3B351E" w:rsidR="00C22CEB" w:rsidRDefault="00D8367A" w:rsidP="00C22CEB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7.3.</w:t>
      </w:r>
      <w:r w:rsidR="006A10AC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ab/>
      </w:r>
      <w:r w:rsidR="00E4746E">
        <w:rPr>
          <w:rFonts w:ascii="Times New Roman" w:hAnsi="Times New Roman" w:cs="Times New Roman"/>
          <w:sz w:val="20"/>
          <w:szCs w:val="20"/>
        </w:rPr>
        <w:t>Evergreen August Invoice (038)</w:t>
      </w:r>
      <w:r w:rsidR="006E4CAD">
        <w:rPr>
          <w:rFonts w:ascii="Times New Roman" w:hAnsi="Times New Roman" w:cs="Times New Roman"/>
          <w:sz w:val="20"/>
          <w:szCs w:val="20"/>
        </w:rPr>
        <w:tab/>
      </w:r>
      <w:r w:rsidR="006E4CAD">
        <w:rPr>
          <w:rFonts w:ascii="Times New Roman" w:hAnsi="Times New Roman" w:cs="Times New Roman"/>
          <w:sz w:val="20"/>
          <w:szCs w:val="20"/>
        </w:rPr>
        <w:tab/>
        <w:t>£500</w:t>
      </w:r>
      <w:r w:rsidR="00186AE5">
        <w:rPr>
          <w:rFonts w:ascii="Times New Roman" w:hAnsi="Times New Roman" w:cs="Times New Roman"/>
          <w:sz w:val="20"/>
          <w:szCs w:val="20"/>
        </w:rPr>
        <w:t>.00</w:t>
      </w:r>
    </w:p>
    <w:p w14:paraId="07BA0AE8" w14:textId="77777777" w:rsidR="004C1180" w:rsidRDefault="004C1180" w:rsidP="00C22CEB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3FDA7F3B" w14:textId="38253DA1" w:rsidR="00E4746E" w:rsidRDefault="00E4746E" w:rsidP="00C22CEB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7.3.2</w:t>
      </w:r>
      <w:r>
        <w:rPr>
          <w:rFonts w:ascii="Times New Roman" w:hAnsi="Times New Roman" w:cs="Times New Roman"/>
          <w:sz w:val="20"/>
          <w:szCs w:val="20"/>
        </w:rPr>
        <w:tab/>
        <w:t>Evergreen September Invoice (096)</w:t>
      </w:r>
      <w:r w:rsidR="006E4CAD">
        <w:rPr>
          <w:rFonts w:ascii="Times New Roman" w:hAnsi="Times New Roman" w:cs="Times New Roman"/>
          <w:sz w:val="20"/>
          <w:szCs w:val="20"/>
        </w:rPr>
        <w:tab/>
      </w:r>
      <w:r w:rsidR="006E4CA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£500</w:t>
      </w:r>
      <w:r w:rsidR="00186AE5">
        <w:rPr>
          <w:rFonts w:ascii="Times New Roman" w:hAnsi="Times New Roman" w:cs="Times New Roman"/>
          <w:sz w:val="20"/>
          <w:szCs w:val="20"/>
        </w:rPr>
        <w:t>.00</w:t>
      </w:r>
    </w:p>
    <w:p w14:paraId="65107578" w14:textId="77777777" w:rsidR="004C1180" w:rsidRDefault="004C1180" w:rsidP="00C22CEB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5812B52C" w14:textId="0741095A" w:rsidR="00E4746E" w:rsidRDefault="00E4746E" w:rsidP="00C22CEB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7.3.2</w:t>
      </w:r>
      <w:r>
        <w:rPr>
          <w:rFonts w:ascii="Times New Roman" w:hAnsi="Times New Roman" w:cs="Times New Roman"/>
          <w:sz w:val="20"/>
          <w:szCs w:val="20"/>
        </w:rPr>
        <w:tab/>
        <w:t>Dragon Theatre Room Hire</w:t>
      </w:r>
      <w:r w:rsidR="00186AE5">
        <w:rPr>
          <w:rFonts w:ascii="Times New Roman" w:hAnsi="Times New Roman" w:cs="Times New Roman"/>
          <w:sz w:val="20"/>
          <w:szCs w:val="20"/>
        </w:rPr>
        <w:tab/>
      </w:r>
      <w:r w:rsidR="00186AE5">
        <w:rPr>
          <w:rFonts w:ascii="Times New Roman" w:hAnsi="Times New Roman" w:cs="Times New Roman"/>
          <w:sz w:val="20"/>
          <w:szCs w:val="20"/>
        </w:rPr>
        <w:tab/>
        <w:t>£84.00</w:t>
      </w:r>
    </w:p>
    <w:p w14:paraId="572FAFFB" w14:textId="77777777" w:rsidR="004C1180" w:rsidRDefault="004C1180" w:rsidP="00C22CEB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349AAC46" w14:textId="43776A24" w:rsidR="00B256C9" w:rsidRDefault="00B256C9" w:rsidP="00C22CEB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7.3.3</w:t>
      </w:r>
      <w:r>
        <w:rPr>
          <w:rFonts w:ascii="Times New Roman" w:hAnsi="Times New Roman" w:cs="Times New Roman"/>
          <w:sz w:val="20"/>
          <w:szCs w:val="20"/>
        </w:rPr>
        <w:tab/>
        <w:t>One Voice Wales Membership</w:t>
      </w:r>
      <w:r w:rsidR="00430374">
        <w:rPr>
          <w:rFonts w:ascii="Times New Roman" w:hAnsi="Times New Roman" w:cs="Times New Roman"/>
          <w:sz w:val="20"/>
          <w:szCs w:val="20"/>
        </w:rPr>
        <w:t xml:space="preserve"> </w:t>
      </w:r>
      <w:r w:rsidR="00430374">
        <w:rPr>
          <w:rFonts w:ascii="Times New Roman" w:hAnsi="Times New Roman" w:cs="Times New Roman"/>
          <w:i/>
          <w:iCs/>
          <w:sz w:val="20"/>
          <w:szCs w:val="20"/>
        </w:rPr>
        <w:t>replacement</w:t>
      </w:r>
      <w:r>
        <w:rPr>
          <w:rFonts w:ascii="Times New Roman" w:hAnsi="Times New Roman" w:cs="Times New Roman"/>
          <w:sz w:val="20"/>
          <w:szCs w:val="20"/>
        </w:rPr>
        <w:tab/>
        <w:t>£</w:t>
      </w:r>
      <w:r w:rsidR="00AC4838">
        <w:rPr>
          <w:rFonts w:ascii="Times New Roman" w:hAnsi="Times New Roman" w:cs="Times New Roman"/>
          <w:sz w:val="20"/>
          <w:szCs w:val="20"/>
        </w:rPr>
        <w:t>470.00</w:t>
      </w:r>
    </w:p>
    <w:p w14:paraId="37EC0919" w14:textId="77777777" w:rsidR="004C1180" w:rsidRDefault="004C1180" w:rsidP="00C22CEB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6AB485A5" w14:textId="5B7F2645" w:rsidR="00FA1175" w:rsidRDefault="00FA1175" w:rsidP="00C22CEB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7.3.4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Mantell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Gwynedd Membership/Payroll</w:t>
      </w:r>
      <w:r>
        <w:rPr>
          <w:rFonts w:ascii="Times New Roman" w:hAnsi="Times New Roman" w:cs="Times New Roman"/>
          <w:sz w:val="20"/>
          <w:szCs w:val="20"/>
        </w:rPr>
        <w:tab/>
        <w:t>£260.00</w:t>
      </w:r>
    </w:p>
    <w:p w14:paraId="45D13A29" w14:textId="77777777" w:rsidR="004C1180" w:rsidRDefault="004C1180" w:rsidP="00C22CEB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03E0A59F" w14:textId="242C0092" w:rsidR="00815AF0" w:rsidRDefault="00815AF0" w:rsidP="00C22CEB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7.3.5</w:t>
      </w:r>
      <w:r>
        <w:rPr>
          <w:rFonts w:ascii="Times New Roman" w:hAnsi="Times New Roman" w:cs="Times New Roman"/>
          <w:sz w:val="20"/>
          <w:szCs w:val="20"/>
        </w:rPr>
        <w:tab/>
        <w:t>Clerk’s Salary</w:t>
      </w:r>
      <w:r w:rsidR="00B803D7">
        <w:rPr>
          <w:rFonts w:ascii="Times New Roman" w:hAnsi="Times New Roman" w:cs="Times New Roman"/>
          <w:sz w:val="20"/>
          <w:szCs w:val="20"/>
        </w:rPr>
        <w:t xml:space="preserve"> (</w:t>
      </w:r>
      <w:r w:rsidR="00430374">
        <w:rPr>
          <w:rFonts w:ascii="Times New Roman" w:hAnsi="Times New Roman" w:cs="Times New Roman"/>
          <w:sz w:val="20"/>
          <w:szCs w:val="20"/>
        </w:rPr>
        <w:t>October)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C1180">
        <w:rPr>
          <w:rFonts w:ascii="Times New Roman" w:hAnsi="Times New Roman" w:cs="Times New Roman"/>
          <w:sz w:val="20"/>
          <w:szCs w:val="20"/>
        </w:rPr>
        <w:tab/>
        <w:t>To be confirmed in the meeting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52040C28" w14:textId="77777777" w:rsidR="004C1180" w:rsidRDefault="004C1180" w:rsidP="00C22CEB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0F31BF73" w14:textId="06B111C9" w:rsidR="00B803D7" w:rsidRDefault="00B803D7" w:rsidP="00C22CEB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7.3.6</w:t>
      </w:r>
      <w:r>
        <w:rPr>
          <w:rFonts w:ascii="Times New Roman" w:hAnsi="Times New Roman" w:cs="Times New Roman"/>
          <w:sz w:val="20"/>
          <w:szCs w:val="20"/>
        </w:rPr>
        <w:tab/>
        <w:t>Kevin Williams (2076)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£192.00</w:t>
      </w:r>
    </w:p>
    <w:p w14:paraId="15D5D21D" w14:textId="77777777" w:rsidR="004C1180" w:rsidRDefault="004C1180" w:rsidP="00C22CEB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3FEDE9F0" w14:textId="6FAC1BFC" w:rsidR="00430374" w:rsidRPr="00C22CEB" w:rsidRDefault="00430374" w:rsidP="004C1180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7.3.7</w:t>
      </w:r>
      <w:r>
        <w:rPr>
          <w:rFonts w:ascii="Times New Roman" w:hAnsi="Times New Roman" w:cs="Times New Roman"/>
          <w:sz w:val="20"/>
          <w:szCs w:val="20"/>
        </w:rPr>
        <w:tab/>
        <w:t xml:space="preserve">Owen Plant Ltd (0145) </w:t>
      </w:r>
      <w:r>
        <w:rPr>
          <w:rFonts w:ascii="Times New Roman" w:hAnsi="Times New Roman" w:cs="Times New Roman"/>
          <w:i/>
          <w:iCs/>
          <w:sz w:val="20"/>
          <w:szCs w:val="20"/>
        </w:rPr>
        <w:t>replacement</w:t>
      </w:r>
      <w:r>
        <w:rPr>
          <w:rFonts w:ascii="Times New Roman" w:hAnsi="Times New Roman" w:cs="Times New Roman"/>
          <w:sz w:val="20"/>
          <w:szCs w:val="20"/>
        </w:rPr>
        <w:tab/>
        <w:t>£660.00</w:t>
      </w:r>
    </w:p>
    <w:p w14:paraId="0E9E2B7A" w14:textId="3AC3E4CE" w:rsidR="00D767DF" w:rsidRPr="0075398D" w:rsidRDefault="00235358" w:rsidP="0031146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4F6AA3B" w14:textId="256C6E1C" w:rsidR="00E81112" w:rsidRDefault="00D34092" w:rsidP="00E81112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7.4</w:t>
      </w:r>
      <w:r w:rsidR="00E70DDF">
        <w:rPr>
          <w:rFonts w:ascii="Times New Roman" w:hAnsi="Times New Roman" w:cs="Times New Roman"/>
          <w:sz w:val="20"/>
          <w:szCs w:val="20"/>
        </w:rPr>
        <w:tab/>
        <w:t xml:space="preserve">to receive any requests for </w:t>
      </w:r>
      <w:r w:rsidR="00DA72F8">
        <w:rPr>
          <w:rFonts w:ascii="Times New Roman" w:hAnsi="Times New Roman" w:cs="Times New Roman"/>
          <w:sz w:val="20"/>
          <w:szCs w:val="20"/>
        </w:rPr>
        <w:t>f</w:t>
      </w:r>
      <w:r w:rsidR="00E70DDF">
        <w:rPr>
          <w:rFonts w:ascii="Times New Roman" w:hAnsi="Times New Roman" w:cs="Times New Roman"/>
          <w:sz w:val="20"/>
          <w:szCs w:val="20"/>
        </w:rPr>
        <w:t>inancial support</w:t>
      </w:r>
      <w:r w:rsidR="00E70DDF">
        <w:rPr>
          <w:rFonts w:ascii="Times New Roman" w:hAnsi="Times New Roman" w:cs="Times New Roman"/>
          <w:sz w:val="20"/>
          <w:szCs w:val="20"/>
        </w:rPr>
        <w:tab/>
      </w:r>
    </w:p>
    <w:p w14:paraId="3CAADBD8" w14:textId="759473DC" w:rsidR="007E7D60" w:rsidRDefault="007E7D60" w:rsidP="004C118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5B2DC857" w14:textId="67F02941" w:rsidR="007E7D60" w:rsidRDefault="007E7D60" w:rsidP="00C22CEB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7.4.</w:t>
      </w:r>
      <w:r w:rsidR="004C1180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ab/>
        <w:t>Barmouth Community Bonfire Insurance</w:t>
      </w:r>
      <w:r>
        <w:rPr>
          <w:rFonts w:ascii="Times New Roman" w:hAnsi="Times New Roman" w:cs="Times New Roman"/>
          <w:sz w:val="20"/>
          <w:szCs w:val="20"/>
        </w:rPr>
        <w:tab/>
        <w:t>£560.00</w:t>
      </w:r>
    </w:p>
    <w:p w14:paraId="7ADE1141" w14:textId="6142A00B" w:rsidR="004E4E31" w:rsidRPr="0053775E" w:rsidRDefault="00566D6E" w:rsidP="004C1180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81112">
        <w:rPr>
          <w:rFonts w:ascii="Times New Roman" w:hAnsi="Times New Roman" w:cs="Times New Roman"/>
          <w:sz w:val="20"/>
          <w:szCs w:val="20"/>
        </w:rPr>
        <w:tab/>
      </w:r>
      <w:r w:rsidR="00E81112">
        <w:rPr>
          <w:rFonts w:ascii="Times New Roman" w:hAnsi="Times New Roman" w:cs="Times New Roman"/>
          <w:sz w:val="20"/>
          <w:szCs w:val="20"/>
        </w:rPr>
        <w:tab/>
      </w:r>
      <w:r w:rsidR="00E81112">
        <w:rPr>
          <w:rFonts w:ascii="Times New Roman" w:hAnsi="Times New Roman" w:cs="Times New Roman"/>
          <w:sz w:val="20"/>
          <w:szCs w:val="20"/>
        </w:rPr>
        <w:tab/>
      </w:r>
      <w:r w:rsidR="00E81112">
        <w:rPr>
          <w:rFonts w:ascii="Times New Roman" w:hAnsi="Times New Roman" w:cs="Times New Roman"/>
          <w:sz w:val="20"/>
          <w:szCs w:val="20"/>
        </w:rPr>
        <w:tab/>
      </w:r>
      <w:r w:rsidR="00B754A1">
        <w:rPr>
          <w:rFonts w:ascii="Times New Roman" w:hAnsi="Times New Roman" w:cs="Times New Roman"/>
          <w:sz w:val="20"/>
          <w:szCs w:val="20"/>
        </w:rPr>
        <w:tab/>
      </w:r>
      <w:r w:rsidR="000A33D9">
        <w:rPr>
          <w:rFonts w:ascii="Times New Roman" w:hAnsi="Times New Roman" w:cs="Times New Roman"/>
          <w:sz w:val="20"/>
          <w:szCs w:val="20"/>
        </w:rPr>
        <w:t xml:space="preserve"> </w:t>
      </w:r>
      <w:r w:rsidR="007B2981">
        <w:rPr>
          <w:rFonts w:ascii="Times New Roman" w:hAnsi="Times New Roman" w:cs="Times New Roman"/>
          <w:sz w:val="20"/>
          <w:szCs w:val="20"/>
        </w:rPr>
        <w:tab/>
      </w:r>
      <w:r w:rsidR="007B2981">
        <w:rPr>
          <w:rFonts w:ascii="Times New Roman" w:hAnsi="Times New Roman" w:cs="Times New Roman"/>
          <w:sz w:val="20"/>
          <w:szCs w:val="20"/>
        </w:rPr>
        <w:tab/>
      </w:r>
      <w:r w:rsidR="00891AE5">
        <w:rPr>
          <w:rFonts w:ascii="Times New Roman" w:hAnsi="Times New Roman" w:cs="Times New Roman"/>
          <w:sz w:val="20"/>
          <w:szCs w:val="20"/>
        </w:rPr>
        <w:tab/>
      </w:r>
      <w:r w:rsidR="001608D1">
        <w:rPr>
          <w:rFonts w:ascii="Times New Roman" w:hAnsi="Times New Roman" w:cs="Times New Roman"/>
          <w:sz w:val="20"/>
          <w:szCs w:val="20"/>
        </w:rPr>
        <w:t xml:space="preserve"> </w:t>
      </w:r>
      <w:r w:rsidR="003125EC">
        <w:rPr>
          <w:rFonts w:ascii="Times New Roman" w:hAnsi="Times New Roman" w:cs="Times New Roman"/>
          <w:sz w:val="20"/>
          <w:szCs w:val="20"/>
        </w:rPr>
        <w:t xml:space="preserve"> </w:t>
      </w:r>
      <w:r w:rsidR="00203CB9">
        <w:rPr>
          <w:rFonts w:ascii="Times New Roman" w:hAnsi="Times New Roman" w:cs="Times New Roman"/>
          <w:sz w:val="20"/>
          <w:szCs w:val="20"/>
        </w:rPr>
        <w:tab/>
      </w:r>
      <w:r w:rsidR="00203CB9">
        <w:rPr>
          <w:rFonts w:ascii="Times New Roman" w:hAnsi="Times New Roman" w:cs="Times New Roman"/>
          <w:sz w:val="20"/>
          <w:szCs w:val="20"/>
        </w:rPr>
        <w:tab/>
      </w:r>
      <w:r w:rsidR="00FB5703">
        <w:rPr>
          <w:rFonts w:ascii="Times New Roman" w:hAnsi="Times New Roman" w:cs="Times New Roman"/>
          <w:sz w:val="20"/>
          <w:szCs w:val="20"/>
        </w:rPr>
        <w:t xml:space="preserve"> </w:t>
      </w:r>
      <w:r w:rsidR="00203CB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448EA98" w14:textId="77777777" w:rsidR="006F1A5D" w:rsidRDefault="009B5C31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6F1A5D" w:rsidRPr="002D3BCC">
        <w:rPr>
          <w:rFonts w:ascii="Times New Roman" w:hAnsi="Times New Roman" w:cs="Times New Roman"/>
          <w:sz w:val="20"/>
          <w:szCs w:val="20"/>
        </w:rPr>
        <w:t xml:space="preserve">. </w:t>
      </w:r>
      <w:r w:rsidR="005454F4">
        <w:rPr>
          <w:rFonts w:ascii="Times New Roman" w:hAnsi="Times New Roman" w:cs="Times New Roman"/>
          <w:sz w:val="20"/>
          <w:szCs w:val="20"/>
        </w:rPr>
        <w:tab/>
      </w:r>
      <w:r w:rsidR="006F1A5D" w:rsidRPr="002D3BCC">
        <w:rPr>
          <w:rFonts w:ascii="Times New Roman" w:hAnsi="Times New Roman" w:cs="Times New Roman"/>
          <w:sz w:val="20"/>
          <w:szCs w:val="20"/>
        </w:rPr>
        <w:t>GWYNEDD COUNCILLORS REPORT</w:t>
      </w:r>
    </w:p>
    <w:p w14:paraId="6C5C85FC" w14:textId="77777777" w:rsidR="00CA03B3" w:rsidRDefault="00CA03B3" w:rsidP="00CA03B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48CFA4D" w14:textId="77777777" w:rsidR="006F1A5D" w:rsidRPr="002D3BCC" w:rsidRDefault="009B5C31" w:rsidP="00CA03B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4247A0" w:rsidRPr="002D3BCC">
        <w:rPr>
          <w:rFonts w:ascii="Times New Roman" w:hAnsi="Times New Roman" w:cs="Times New Roman"/>
          <w:sz w:val="20"/>
          <w:szCs w:val="20"/>
        </w:rPr>
        <w:t>.</w:t>
      </w:r>
      <w:r w:rsidR="004247A0" w:rsidRPr="002D3BCC">
        <w:rPr>
          <w:rFonts w:ascii="Times New Roman" w:hAnsi="Times New Roman" w:cs="Times New Roman"/>
          <w:sz w:val="20"/>
          <w:szCs w:val="20"/>
        </w:rPr>
        <w:tab/>
        <w:t xml:space="preserve">NOTICE OF AND </w:t>
      </w:r>
      <w:r w:rsidR="006F1A5D" w:rsidRPr="002D3BCC">
        <w:rPr>
          <w:rFonts w:ascii="Times New Roman" w:hAnsi="Times New Roman" w:cs="Times New Roman"/>
          <w:sz w:val="20"/>
          <w:szCs w:val="20"/>
        </w:rPr>
        <w:t>REPORTS FROM REPRESENTATIVES ON EXTERNAL ORGANISATIONS</w:t>
      </w:r>
    </w:p>
    <w:p w14:paraId="1F6B293A" w14:textId="77777777" w:rsidR="006F1A5D" w:rsidRPr="002D3BCC" w:rsidRDefault="006F1A5D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6D1953F5" w14:textId="77777777" w:rsidR="00820AD1" w:rsidRDefault="009B5C31" w:rsidP="0060324E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6F1A5D" w:rsidRPr="002D3BCC">
        <w:rPr>
          <w:rFonts w:ascii="Times New Roman" w:hAnsi="Times New Roman" w:cs="Times New Roman"/>
          <w:sz w:val="20"/>
          <w:szCs w:val="20"/>
        </w:rPr>
        <w:t>.</w:t>
      </w:r>
      <w:r w:rsidR="006F1A5D" w:rsidRPr="002D3BCC">
        <w:rPr>
          <w:rFonts w:ascii="Times New Roman" w:hAnsi="Times New Roman" w:cs="Times New Roman"/>
          <w:sz w:val="20"/>
          <w:szCs w:val="20"/>
        </w:rPr>
        <w:tab/>
        <w:t>OTHER</w:t>
      </w:r>
      <w:r w:rsidR="0060324E">
        <w:rPr>
          <w:rFonts w:ascii="Times New Roman" w:hAnsi="Times New Roman" w:cs="Times New Roman"/>
          <w:sz w:val="20"/>
          <w:szCs w:val="20"/>
        </w:rPr>
        <w:t xml:space="preserve"> CORRESPONDENCE/LETTERS</w:t>
      </w:r>
      <w:r w:rsidR="00AC40D1">
        <w:rPr>
          <w:rFonts w:ascii="Times New Roman" w:hAnsi="Times New Roman" w:cs="Times New Roman"/>
          <w:sz w:val="20"/>
          <w:szCs w:val="20"/>
        </w:rPr>
        <w:tab/>
      </w:r>
    </w:p>
    <w:p w14:paraId="7FB6DF8D" w14:textId="77777777" w:rsidR="00566D6E" w:rsidRDefault="00566D6E" w:rsidP="0060324E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27972B5D" w14:textId="241F13D4" w:rsidR="004370B2" w:rsidRDefault="00566D6E" w:rsidP="00C22CEB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10.1</w:t>
      </w:r>
      <w:r>
        <w:rPr>
          <w:rFonts w:ascii="Times New Roman" w:hAnsi="Times New Roman" w:cs="Times New Roman"/>
          <w:sz w:val="20"/>
          <w:szCs w:val="20"/>
        </w:rPr>
        <w:tab/>
      </w:r>
      <w:r w:rsidR="00C22CEB">
        <w:rPr>
          <w:rFonts w:ascii="Times New Roman" w:hAnsi="Times New Roman" w:cs="Times New Roman"/>
          <w:sz w:val="20"/>
          <w:szCs w:val="20"/>
        </w:rPr>
        <w:t>Barry Davies: beach wild camping</w:t>
      </w:r>
    </w:p>
    <w:p w14:paraId="574863E9" w14:textId="74A20505" w:rsidR="00B256C9" w:rsidRDefault="00B256C9" w:rsidP="00C22CEB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06A7996A" w14:textId="1E80205C" w:rsidR="00B256C9" w:rsidRDefault="00B256C9" w:rsidP="00C22CEB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10.2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Taking Action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Against Ageism</w:t>
      </w:r>
      <w:r w:rsidR="002146B7">
        <w:rPr>
          <w:rFonts w:ascii="Times New Roman" w:hAnsi="Times New Roman" w:cs="Times New Roman"/>
          <w:sz w:val="20"/>
          <w:szCs w:val="20"/>
        </w:rPr>
        <w:t xml:space="preserve"> (OVW)</w:t>
      </w:r>
    </w:p>
    <w:p w14:paraId="45BF92A9" w14:textId="616A2F11" w:rsidR="002146B7" w:rsidRDefault="002146B7" w:rsidP="00C22CEB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419C7891" w14:textId="5BCB4448" w:rsidR="002146B7" w:rsidRDefault="002146B7" w:rsidP="00C22CEB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10.3</w:t>
      </w:r>
      <w:r>
        <w:rPr>
          <w:rFonts w:ascii="Times New Roman" w:hAnsi="Times New Roman" w:cs="Times New Roman"/>
          <w:sz w:val="20"/>
          <w:szCs w:val="20"/>
        </w:rPr>
        <w:tab/>
        <w:t>Government Survey of Community Councillors (OVW)</w:t>
      </w:r>
    </w:p>
    <w:p w14:paraId="20076795" w14:textId="571D8868" w:rsidR="002146B7" w:rsidRDefault="002146B7" w:rsidP="00C22CEB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11ACE47E" w14:textId="43B4F7C4" w:rsidR="00B256C9" w:rsidRDefault="002146B7" w:rsidP="002146B7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10.4</w:t>
      </w:r>
      <w:r>
        <w:rPr>
          <w:rFonts w:ascii="Times New Roman" w:hAnsi="Times New Roman" w:cs="Times New Roman"/>
          <w:sz w:val="20"/>
          <w:szCs w:val="20"/>
        </w:rPr>
        <w:tab/>
        <w:t>SMART Town Project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1091F219" w14:textId="4A015F08" w:rsidR="004E6320" w:rsidRDefault="004E6320" w:rsidP="002146B7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14:paraId="31A7875B" w14:textId="0CE42AD3" w:rsidR="004E6320" w:rsidRDefault="004E6320" w:rsidP="002146B7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10.5</w:t>
      </w:r>
      <w:r>
        <w:rPr>
          <w:rFonts w:ascii="Times New Roman" w:hAnsi="Times New Roman" w:cs="Times New Roman"/>
          <w:sz w:val="20"/>
          <w:szCs w:val="20"/>
        </w:rPr>
        <w:tab/>
        <w:t>Daffodils; approach to Barmouth display</w:t>
      </w:r>
    </w:p>
    <w:p w14:paraId="284B999A" w14:textId="77505E37" w:rsidR="00E21BE7" w:rsidRDefault="00E21BE7" w:rsidP="002146B7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14:paraId="613B69CD" w14:textId="4892EE55" w:rsidR="00E21BE7" w:rsidRDefault="00E21BE7" w:rsidP="002146B7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10.6</w:t>
      </w:r>
      <w:r>
        <w:rPr>
          <w:rFonts w:ascii="Times New Roman" w:hAnsi="Times New Roman" w:cs="Times New Roman"/>
          <w:sz w:val="20"/>
          <w:szCs w:val="20"/>
        </w:rPr>
        <w:tab/>
      </w:r>
      <w:r w:rsidRPr="00E21BE7">
        <w:rPr>
          <w:rFonts w:ascii="Times New Roman" w:hAnsi="Times New Roman" w:cs="Times New Roman"/>
          <w:sz w:val="20"/>
          <w:szCs w:val="20"/>
        </w:rPr>
        <w:t>Welsh in Education Strategic Plans 2022-32</w:t>
      </w:r>
      <w:r>
        <w:rPr>
          <w:rFonts w:ascii="Times New Roman" w:hAnsi="Times New Roman" w:cs="Times New Roman"/>
          <w:sz w:val="20"/>
          <w:szCs w:val="20"/>
        </w:rPr>
        <w:t>. P</w:t>
      </w:r>
      <w:r w:rsidRPr="00E21BE7">
        <w:rPr>
          <w:rFonts w:ascii="Times New Roman" w:hAnsi="Times New Roman" w:cs="Times New Roman"/>
          <w:sz w:val="20"/>
          <w:szCs w:val="20"/>
        </w:rPr>
        <w:t>ublic consultation</w:t>
      </w:r>
      <w:r w:rsidR="00815AF0">
        <w:rPr>
          <w:rFonts w:ascii="Times New Roman" w:hAnsi="Times New Roman" w:cs="Times New Roman"/>
          <w:sz w:val="20"/>
          <w:szCs w:val="20"/>
        </w:rPr>
        <w:t xml:space="preserve"> (GC).</w:t>
      </w:r>
    </w:p>
    <w:p w14:paraId="09076922" w14:textId="7C58F086" w:rsidR="00E21BE7" w:rsidRDefault="00E21BE7" w:rsidP="002146B7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14:paraId="7B104734" w14:textId="2A1F87C9" w:rsidR="00E21BE7" w:rsidRDefault="00E21BE7" w:rsidP="002146B7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10.7</w:t>
      </w:r>
      <w:r>
        <w:rPr>
          <w:rFonts w:ascii="Times New Roman" w:hAnsi="Times New Roman" w:cs="Times New Roman"/>
          <w:sz w:val="20"/>
          <w:szCs w:val="20"/>
        </w:rPr>
        <w:tab/>
        <w:t>Model Local Resolution Protocol for Community and Town Councils (OVW)</w:t>
      </w:r>
    </w:p>
    <w:p w14:paraId="5D424859" w14:textId="77777777" w:rsidR="00DF7EB9" w:rsidRPr="00B80BF2" w:rsidRDefault="00DF7EB9" w:rsidP="002146B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AB4F14D" w14:textId="24AFA7B7" w:rsidR="00DF7EB9" w:rsidRDefault="00DF7EB9" w:rsidP="004C1180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B80BF2">
        <w:rPr>
          <w:rFonts w:ascii="Times New Roman" w:hAnsi="Times New Roman" w:cs="Times New Roman"/>
          <w:sz w:val="20"/>
          <w:szCs w:val="20"/>
        </w:rPr>
        <w:t>11.</w:t>
      </w:r>
      <w:r w:rsidRPr="00B80BF2">
        <w:rPr>
          <w:rFonts w:ascii="Times New Roman" w:hAnsi="Times New Roman" w:cs="Times New Roman"/>
          <w:sz w:val="20"/>
          <w:szCs w:val="20"/>
        </w:rPr>
        <w:tab/>
      </w:r>
      <w:r w:rsidR="00B80BF2" w:rsidRPr="00B80BF2">
        <w:rPr>
          <w:rFonts w:ascii="Times New Roman" w:hAnsi="Times New Roman" w:cs="Times New Roman"/>
          <w:sz w:val="20"/>
          <w:szCs w:val="20"/>
        </w:rPr>
        <w:t>Memorial Park &amp; tennis courts area</w:t>
      </w:r>
    </w:p>
    <w:p w14:paraId="1D593A42" w14:textId="77777777" w:rsidR="00196E69" w:rsidRDefault="00196E69" w:rsidP="004C118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169D4FD" w14:textId="5B1D15E0" w:rsidR="00F75388" w:rsidRPr="004C1180" w:rsidRDefault="00F75388" w:rsidP="0031146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4C1180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</w:r>
      <w:r w:rsidRPr="004C1180">
        <w:rPr>
          <w:rFonts w:ascii="Times New Roman" w:hAnsi="Times New Roman" w:cs="Times New Roman"/>
          <w:sz w:val="20"/>
          <w:szCs w:val="20"/>
        </w:rPr>
        <w:t>Marine Parade gardens &amp; Cenotaph gardens (including signage)</w:t>
      </w:r>
    </w:p>
    <w:p w14:paraId="61A8EAB1" w14:textId="28406480" w:rsidR="0012783E" w:rsidRPr="004C1180" w:rsidRDefault="0012783E" w:rsidP="0031146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0B2B35DA" w14:textId="0EE60031" w:rsidR="00DA72F8" w:rsidRDefault="0012783E" w:rsidP="0031146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4C1180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</w:r>
      <w:r w:rsidR="00C22CEB">
        <w:rPr>
          <w:rFonts w:ascii="Times New Roman" w:hAnsi="Times New Roman" w:cs="Times New Roman"/>
          <w:sz w:val="20"/>
          <w:szCs w:val="20"/>
        </w:rPr>
        <w:t>Our Area 2035</w:t>
      </w:r>
    </w:p>
    <w:p w14:paraId="1DEB2C13" w14:textId="77777777" w:rsidR="00C22CEB" w:rsidRDefault="00C22CEB" w:rsidP="0031146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6F2CFDED" w14:textId="6AD3FD42" w:rsidR="00DA72F8" w:rsidRDefault="00DA72F8" w:rsidP="0031146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4C1180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</w:r>
      <w:r w:rsidR="00465FA4">
        <w:rPr>
          <w:rFonts w:ascii="Times New Roman" w:hAnsi="Times New Roman" w:cs="Times New Roman"/>
          <w:sz w:val="20"/>
          <w:szCs w:val="20"/>
        </w:rPr>
        <w:t>Moto X Event</w:t>
      </w:r>
    </w:p>
    <w:p w14:paraId="7F5E04A2" w14:textId="77777777" w:rsidR="00196E69" w:rsidRDefault="00196E69" w:rsidP="005447B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7199AD5" w14:textId="79669E45" w:rsidR="00B9243E" w:rsidRDefault="00B9243E" w:rsidP="005447B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4C1180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  <w:t>Auditor actions</w:t>
      </w:r>
    </w:p>
    <w:p w14:paraId="605CC5C3" w14:textId="77777777" w:rsidR="00B9243E" w:rsidRDefault="00B9243E" w:rsidP="00B9243E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</w:p>
    <w:p w14:paraId="422A3FE2" w14:textId="60072DFC" w:rsidR="0004448F" w:rsidRDefault="00B9243E" w:rsidP="00B9243E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4C1180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.1</w:t>
      </w:r>
      <w:r>
        <w:rPr>
          <w:rFonts w:ascii="Times New Roman" w:hAnsi="Times New Roman" w:cs="Times New Roman"/>
          <w:sz w:val="20"/>
          <w:szCs w:val="20"/>
        </w:rPr>
        <w:tab/>
      </w:r>
      <w:r w:rsidR="0004448F">
        <w:rPr>
          <w:rFonts w:ascii="Times New Roman" w:hAnsi="Times New Roman" w:cs="Times New Roman"/>
          <w:sz w:val="20"/>
          <w:szCs w:val="20"/>
        </w:rPr>
        <w:t>Councillors allowance</w:t>
      </w:r>
    </w:p>
    <w:p w14:paraId="0527B5FE" w14:textId="77777777" w:rsidR="004C1180" w:rsidRDefault="004C1180" w:rsidP="00B9243E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</w:p>
    <w:p w14:paraId="73704273" w14:textId="5402A95A" w:rsidR="0004448F" w:rsidRDefault="0004448F" w:rsidP="00B9243E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4C1180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.2</w:t>
      </w:r>
      <w:r>
        <w:rPr>
          <w:rFonts w:ascii="Times New Roman" w:hAnsi="Times New Roman" w:cs="Times New Roman"/>
          <w:sz w:val="20"/>
          <w:szCs w:val="20"/>
        </w:rPr>
        <w:tab/>
        <w:t>Reserves</w:t>
      </w:r>
    </w:p>
    <w:p w14:paraId="6F575487" w14:textId="77777777" w:rsidR="004C1180" w:rsidRDefault="004C1180" w:rsidP="00B9243E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</w:p>
    <w:p w14:paraId="3C6950A5" w14:textId="5F7D9203" w:rsidR="0004448F" w:rsidRDefault="0004448F" w:rsidP="00B9243E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4C1180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.3</w:t>
      </w:r>
      <w:r>
        <w:rPr>
          <w:rFonts w:ascii="Times New Roman" w:hAnsi="Times New Roman" w:cs="Times New Roman"/>
          <w:sz w:val="20"/>
          <w:szCs w:val="20"/>
        </w:rPr>
        <w:tab/>
        <w:t>Clerk’s contract of employment</w:t>
      </w:r>
    </w:p>
    <w:p w14:paraId="755A4763" w14:textId="77777777" w:rsidR="004C1180" w:rsidRDefault="004C1180" w:rsidP="00B9243E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</w:p>
    <w:p w14:paraId="5E5830B7" w14:textId="0452BE46" w:rsidR="0004448F" w:rsidRDefault="0004448F" w:rsidP="00B9243E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4C1180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.4</w:t>
      </w:r>
      <w:r>
        <w:rPr>
          <w:rFonts w:ascii="Times New Roman" w:hAnsi="Times New Roman" w:cs="Times New Roman"/>
          <w:sz w:val="20"/>
          <w:szCs w:val="20"/>
        </w:rPr>
        <w:tab/>
        <w:t>Financial regulations and standing orders</w:t>
      </w:r>
    </w:p>
    <w:p w14:paraId="317B7AD7" w14:textId="69244958" w:rsidR="00C37D88" w:rsidRDefault="00C37D88" w:rsidP="00C37D8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01E9A7F" w14:textId="2158F7F8" w:rsidR="00C37D88" w:rsidRDefault="00C37D88" w:rsidP="00C37D8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</w:t>
      </w:r>
      <w:r w:rsidR="004C1180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  <w:t>Christmas Events 2021</w:t>
      </w:r>
    </w:p>
    <w:p w14:paraId="1E2B40E6" w14:textId="7C6589D3" w:rsidR="00D043BB" w:rsidRDefault="00D043BB" w:rsidP="00C37D8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E654E6C" w14:textId="6A65582C" w:rsidR="00D043BB" w:rsidRDefault="004C1180" w:rsidP="00C37D8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</w:t>
      </w:r>
      <w:r w:rsidR="00D043BB">
        <w:rPr>
          <w:rFonts w:ascii="Times New Roman" w:hAnsi="Times New Roman" w:cs="Times New Roman"/>
          <w:sz w:val="20"/>
          <w:szCs w:val="20"/>
        </w:rPr>
        <w:t>.</w:t>
      </w:r>
      <w:r w:rsidR="00D043BB">
        <w:rPr>
          <w:rFonts w:ascii="Times New Roman" w:hAnsi="Times New Roman" w:cs="Times New Roman"/>
          <w:sz w:val="20"/>
          <w:szCs w:val="20"/>
        </w:rPr>
        <w:tab/>
        <w:t>Banking update, including signatories.</w:t>
      </w:r>
    </w:p>
    <w:p w14:paraId="75EB29FF" w14:textId="3C3C9886" w:rsidR="0004448F" w:rsidRDefault="0004448F" w:rsidP="0004448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BB41582" w14:textId="7BBB7E3A" w:rsidR="000D4683" w:rsidRDefault="004C1180" w:rsidP="0004448F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</w:t>
      </w:r>
      <w:r w:rsidR="000D4683">
        <w:rPr>
          <w:rFonts w:ascii="Times New Roman" w:hAnsi="Times New Roman" w:cs="Times New Roman"/>
          <w:sz w:val="20"/>
          <w:szCs w:val="20"/>
        </w:rPr>
        <w:t>.</w:t>
      </w:r>
      <w:r w:rsidR="000D4683">
        <w:rPr>
          <w:rFonts w:ascii="Times New Roman" w:hAnsi="Times New Roman" w:cs="Times New Roman"/>
          <w:sz w:val="20"/>
          <w:szCs w:val="20"/>
        </w:rPr>
        <w:tab/>
        <w:t>Barmouth Publicity Association</w:t>
      </w:r>
    </w:p>
    <w:p w14:paraId="6E27B00B" w14:textId="77777777" w:rsidR="000D4683" w:rsidRDefault="000D4683" w:rsidP="0004448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567A63A" w14:textId="0C5CE603" w:rsidR="00132FDD" w:rsidRDefault="004C1180" w:rsidP="0004448F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</w:t>
      </w:r>
      <w:r w:rsidR="00196E69">
        <w:rPr>
          <w:rFonts w:ascii="Times New Roman" w:hAnsi="Times New Roman" w:cs="Times New Roman"/>
          <w:sz w:val="20"/>
          <w:szCs w:val="20"/>
        </w:rPr>
        <w:t>.</w:t>
      </w:r>
      <w:r w:rsidR="00196E69">
        <w:rPr>
          <w:rFonts w:ascii="Times New Roman" w:hAnsi="Times New Roman" w:cs="Times New Roman"/>
          <w:sz w:val="20"/>
          <w:szCs w:val="20"/>
        </w:rPr>
        <w:tab/>
        <w:t>AOB</w:t>
      </w:r>
      <w:r w:rsidR="00DF06B4">
        <w:rPr>
          <w:rFonts w:ascii="Times New Roman" w:hAnsi="Times New Roman" w:cs="Times New Roman"/>
          <w:sz w:val="20"/>
          <w:szCs w:val="20"/>
        </w:rPr>
        <w:tab/>
      </w:r>
      <w:r w:rsidR="00FE1453">
        <w:rPr>
          <w:rFonts w:ascii="Times New Roman" w:hAnsi="Times New Roman" w:cs="Times New Roman"/>
          <w:sz w:val="20"/>
          <w:szCs w:val="20"/>
        </w:rPr>
        <w:t xml:space="preserve"> </w:t>
      </w:r>
      <w:r w:rsidR="00DF06B4">
        <w:rPr>
          <w:rFonts w:ascii="Times New Roman" w:hAnsi="Times New Roman" w:cs="Times New Roman"/>
          <w:sz w:val="20"/>
          <w:szCs w:val="20"/>
        </w:rPr>
        <w:tab/>
      </w:r>
      <w:r w:rsidR="004167B2">
        <w:rPr>
          <w:rFonts w:ascii="Times New Roman" w:hAnsi="Times New Roman" w:cs="Times New Roman"/>
          <w:sz w:val="20"/>
          <w:szCs w:val="20"/>
        </w:rPr>
        <w:t xml:space="preserve"> </w:t>
      </w:r>
      <w:r w:rsidR="00BB1C9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460CCD9" w14:textId="77777777" w:rsidR="00105213" w:rsidRPr="002D3BCC" w:rsidRDefault="007339CB" w:rsidP="00DC5DEB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4E4E31">
        <w:rPr>
          <w:rFonts w:ascii="Times New Roman" w:hAnsi="Times New Roman" w:cs="Times New Roman"/>
          <w:sz w:val="20"/>
          <w:szCs w:val="20"/>
        </w:rPr>
        <w:t xml:space="preserve"> </w:t>
      </w:r>
      <w:r w:rsidR="00105213" w:rsidRPr="002D3BCC">
        <w:rPr>
          <w:rFonts w:ascii="Times New Roman" w:hAnsi="Times New Roman" w:cs="Times New Roman"/>
          <w:sz w:val="20"/>
          <w:szCs w:val="20"/>
        </w:rPr>
        <w:tab/>
      </w:r>
    </w:p>
    <w:p w14:paraId="0E91486C" w14:textId="57CDF120" w:rsidR="007A2CDF" w:rsidRPr="004C1180" w:rsidRDefault="00FD1D5C" w:rsidP="004C1180">
      <w:pPr>
        <w:pStyle w:val="NoSpacing"/>
        <w:ind w:left="720" w:hanging="720"/>
        <w:rPr>
          <w:rFonts w:ascii="Times New Roman" w:hAnsi="Times New Roman" w:cs="Times New Roman"/>
          <w:b/>
          <w:bCs/>
          <w:sz w:val="20"/>
          <w:szCs w:val="20"/>
        </w:rPr>
      </w:pPr>
      <w:r w:rsidRPr="00196E69">
        <w:rPr>
          <w:rFonts w:ascii="Times New Roman" w:hAnsi="Times New Roman" w:cs="Times New Roman"/>
          <w:b/>
          <w:bCs/>
          <w:sz w:val="20"/>
          <w:szCs w:val="20"/>
        </w:rPr>
        <w:t xml:space="preserve">Date of next </w:t>
      </w:r>
      <w:r w:rsidR="0051205D" w:rsidRPr="00196E69">
        <w:rPr>
          <w:rFonts w:ascii="Times New Roman" w:hAnsi="Times New Roman" w:cs="Times New Roman"/>
          <w:b/>
          <w:bCs/>
          <w:sz w:val="20"/>
          <w:szCs w:val="20"/>
        </w:rPr>
        <w:t xml:space="preserve">meeting </w:t>
      </w:r>
      <w:r w:rsidR="00B26466" w:rsidRPr="00196E69">
        <w:rPr>
          <w:rFonts w:ascii="Times New Roman" w:hAnsi="Times New Roman" w:cs="Times New Roman"/>
          <w:b/>
          <w:bCs/>
          <w:sz w:val="20"/>
          <w:szCs w:val="20"/>
        </w:rPr>
        <w:t xml:space="preserve">– </w:t>
      </w:r>
      <w:r w:rsidR="0031146D" w:rsidRPr="00196E69">
        <w:rPr>
          <w:rFonts w:ascii="Times New Roman" w:hAnsi="Times New Roman" w:cs="Times New Roman"/>
          <w:b/>
          <w:bCs/>
          <w:sz w:val="20"/>
          <w:szCs w:val="20"/>
        </w:rPr>
        <w:t xml:space="preserve">Tuesday </w:t>
      </w:r>
      <w:r w:rsidR="00876103" w:rsidRPr="00196E69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C22CEB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C22CEB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rd</w:t>
      </w:r>
      <w:r w:rsidR="0031146D" w:rsidRPr="00196E6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22CEB">
        <w:rPr>
          <w:rFonts w:ascii="Times New Roman" w:hAnsi="Times New Roman" w:cs="Times New Roman"/>
          <w:b/>
          <w:bCs/>
          <w:sz w:val="20"/>
          <w:szCs w:val="20"/>
        </w:rPr>
        <w:t>Novem</w:t>
      </w:r>
      <w:r w:rsidR="0031146D" w:rsidRPr="00196E69">
        <w:rPr>
          <w:rFonts w:ascii="Times New Roman" w:hAnsi="Times New Roman" w:cs="Times New Roman"/>
          <w:b/>
          <w:bCs/>
          <w:sz w:val="20"/>
          <w:szCs w:val="20"/>
        </w:rPr>
        <w:t>ber</w:t>
      </w:r>
      <w:r w:rsidR="00876103" w:rsidRPr="00196E69">
        <w:rPr>
          <w:rFonts w:ascii="Times New Roman" w:hAnsi="Times New Roman" w:cs="Times New Roman"/>
          <w:b/>
          <w:bCs/>
          <w:sz w:val="20"/>
          <w:szCs w:val="20"/>
        </w:rPr>
        <w:t xml:space="preserve"> 2021</w:t>
      </w:r>
    </w:p>
    <w:p w14:paraId="1146A6C1" w14:textId="23719781" w:rsidR="00A27205" w:rsidRPr="00A27205" w:rsidRDefault="00A27205" w:rsidP="004370B2">
      <w:pPr>
        <w:pStyle w:val="NoSpacing"/>
        <w:ind w:left="720" w:hanging="720"/>
      </w:pPr>
    </w:p>
    <w:sectPr w:rsidR="00A27205" w:rsidRPr="00A272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2DE46" w14:textId="77777777" w:rsidR="0029173A" w:rsidRDefault="0029173A" w:rsidP="009560C7">
      <w:r>
        <w:separator/>
      </w:r>
    </w:p>
  </w:endnote>
  <w:endnote w:type="continuationSeparator" w:id="0">
    <w:p w14:paraId="37AECC32" w14:textId="77777777" w:rsidR="0029173A" w:rsidRDefault="0029173A" w:rsidP="00956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535D5" w14:textId="77777777" w:rsidR="0029173A" w:rsidRDefault="0029173A" w:rsidP="009560C7">
      <w:r>
        <w:separator/>
      </w:r>
    </w:p>
  </w:footnote>
  <w:footnote w:type="continuationSeparator" w:id="0">
    <w:p w14:paraId="4CEB6309" w14:textId="77777777" w:rsidR="0029173A" w:rsidRDefault="0029173A" w:rsidP="00956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34CB"/>
    <w:multiLevelType w:val="hybridMultilevel"/>
    <w:tmpl w:val="A2F2A7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80678"/>
    <w:multiLevelType w:val="hybridMultilevel"/>
    <w:tmpl w:val="91D297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350BE0"/>
    <w:multiLevelType w:val="hybridMultilevel"/>
    <w:tmpl w:val="06AC6836"/>
    <w:lvl w:ilvl="0" w:tplc="EC7A94C6">
      <w:start w:val="6"/>
      <w:numFmt w:val="bullet"/>
      <w:lvlText w:val="-"/>
      <w:lvlJc w:val="left"/>
      <w:pPr>
        <w:ind w:left="408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64932783"/>
    <w:multiLevelType w:val="hybridMultilevel"/>
    <w:tmpl w:val="D26875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81F65"/>
    <w:multiLevelType w:val="hybridMultilevel"/>
    <w:tmpl w:val="3D8238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7205"/>
    <w:rsid w:val="0000158E"/>
    <w:rsid w:val="00006D9A"/>
    <w:rsid w:val="00007926"/>
    <w:rsid w:val="00012B5A"/>
    <w:rsid w:val="000131FD"/>
    <w:rsid w:val="00023142"/>
    <w:rsid w:val="00024D76"/>
    <w:rsid w:val="00030148"/>
    <w:rsid w:val="000351F1"/>
    <w:rsid w:val="0003620D"/>
    <w:rsid w:val="00036B73"/>
    <w:rsid w:val="00037FB8"/>
    <w:rsid w:val="00042A07"/>
    <w:rsid w:val="0004448F"/>
    <w:rsid w:val="000450A3"/>
    <w:rsid w:val="00045288"/>
    <w:rsid w:val="00047382"/>
    <w:rsid w:val="000474EC"/>
    <w:rsid w:val="000523C4"/>
    <w:rsid w:val="000561A3"/>
    <w:rsid w:val="00060576"/>
    <w:rsid w:val="000616D5"/>
    <w:rsid w:val="00063643"/>
    <w:rsid w:val="000646BA"/>
    <w:rsid w:val="00066BE7"/>
    <w:rsid w:val="00067197"/>
    <w:rsid w:val="000726FC"/>
    <w:rsid w:val="0007459B"/>
    <w:rsid w:val="000801D1"/>
    <w:rsid w:val="000866B1"/>
    <w:rsid w:val="00086C89"/>
    <w:rsid w:val="00087EBB"/>
    <w:rsid w:val="0009155B"/>
    <w:rsid w:val="00093ECE"/>
    <w:rsid w:val="000950E3"/>
    <w:rsid w:val="0009518E"/>
    <w:rsid w:val="00096611"/>
    <w:rsid w:val="000A15CE"/>
    <w:rsid w:val="000A33D9"/>
    <w:rsid w:val="000A43AF"/>
    <w:rsid w:val="000A6F12"/>
    <w:rsid w:val="000A7642"/>
    <w:rsid w:val="000B056D"/>
    <w:rsid w:val="000B1476"/>
    <w:rsid w:val="000B26FC"/>
    <w:rsid w:val="000B4749"/>
    <w:rsid w:val="000D1AC3"/>
    <w:rsid w:val="000D4683"/>
    <w:rsid w:val="000D4AAC"/>
    <w:rsid w:val="000D58B1"/>
    <w:rsid w:val="000D6152"/>
    <w:rsid w:val="000D77A5"/>
    <w:rsid w:val="000E1E80"/>
    <w:rsid w:val="000E264D"/>
    <w:rsid w:val="000F0E6B"/>
    <w:rsid w:val="000F22BA"/>
    <w:rsid w:val="000F3321"/>
    <w:rsid w:val="000F354F"/>
    <w:rsid w:val="000F3749"/>
    <w:rsid w:val="000F5E40"/>
    <w:rsid w:val="001006BD"/>
    <w:rsid w:val="001014A5"/>
    <w:rsid w:val="00104235"/>
    <w:rsid w:val="00105213"/>
    <w:rsid w:val="001104EB"/>
    <w:rsid w:val="001160E1"/>
    <w:rsid w:val="001178CD"/>
    <w:rsid w:val="00122048"/>
    <w:rsid w:val="00123765"/>
    <w:rsid w:val="00125FFD"/>
    <w:rsid w:val="0012783E"/>
    <w:rsid w:val="00132FDD"/>
    <w:rsid w:val="00133083"/>
    <w:rsid w:val="0013694F"/>
    <w:rsid w:val="00153727"/>
    <w:rsid w:val="00153E18"/>
    <w:rsid w:val="001542C5"/>
    <w:rsid w:val="001608D1"/>
    <w:rsid w:val="0017149C"/>
    <w:rsid w:val="00174A48"/>
    <w:rsid w:val="00175FA7"/>
    <w:rsid w:val="00181033"/>
    <w:rsid w:val="00182E07"/>
    <w:rsid w:val="001838E6"/>
    <w:rsid w:val="0018695D"/>
    <w:rsid w:val="00186AE5"/>
    <w:rsid w:val="00193435"/>
    <w:rsid w:val="00196A91"/>
    <w:rsid w:val="00196E69"/>
    <w:rsid w:val="00197434"/>
    <w:rsid w:val="001977A8"/>
    <w:rsid w:val="001A172C"/>
    <w:rsid w:val="001A476E"/>
    <w:rsid w:val="001B1851"/>
    <w:rsid w:val="001B41A3"/>
    <w:rsid w:val="001B5190"/>
    <w:rsid w:val="001B763F"/>
    <w:rsid w:val="001B79EA"/>
    <w:rsid w:val="001C0052"/>
    <w:rsid w:val="001C20DD"/>
    <w:rsid w:val="001C52CA"/>
    <w:rsid w:val="001C75CC"/>
    <w:rsid w:val="001D229D"/>
    <w:rsid w:val="001D2BAF"/>
    <w:rsid w:val="001D314E"/>
    <w:rsid w:val="001D5C40"/>
    <w:rsid w:val="001F17D8"/>
    <w:rsid w:val="001F1F13"/>
    <w:rsid w:val="001F457F"/>
    <w:rsid w:val="001F506B"/>
    <w:rsid w:val="001F7418"/>
    <w:rsid w:val="001F78C9"/>
    <w:rsid w:val="001F7C73"/>
    <w:rsid w:val="00201EF5"/>
    <w:rsid w:val="00202058"/>
    <w:rsid w:val="00202414"/>
    <w:rsid w:val="00203CB9"/>
    <w:rsid w:val="00204670"/>
    <w:rsid w:val="0020583E"/>
    <w:rsid w:val="00207714"/>
    <w:rsid w:val="00207DF6"/>
    <w:rsid w:val="002121C9"/>
    <w:rsid w:val="002124D6"/>
    <w:rsid w:val="002146B7"/>
    <w:rsid w:val="00216954"/>
    <w:rsid w:val="00216D93"/>
    <w:rsid w:val="002179EB"/>
    <w:rsid w:val="002244C5"/>
    <w:rsid w:val="0022607F"/>
    <w:rsid w:val="00226593"/>
    <w:rsid w:val="00235358"/>
    <w:rsid w:val="002376B7"/>
    <w:rsid w:val="002379AB"/>
    <w:rsid w:val="00237D99"/>
    <w:rsid w:val="00242139"/>
    <w:rsid w:val="002427B6"/>
    <w:rsid w:val="002439D7"/>
    <w:rsid w:val="00244F3B"/>
    <w:rsid w:val="0024530A"/>
    <w:rsid w:val="0024600E"/>
    <w:rsid w:val="00252429"/>
    <w:rsid w:val="0025457A"/>
    <w:rsid w:val="00256630"/>
    <w:rsid w:val="0026037F"/>
    <w:rsid w:val="0026044C"/>
    <w:rsid w:val="00262A46"/>
    <w:rsid w:val="00262DD8"/>
    <w:rsid w:val="00263D74"/>
    <w:rsid w:val="002666EF"/>
    <w:rsid w:val="002675B2"/>
    <w:rsid w:val="002916D4"/>
    <w:rsid w:val="0029173A"/>
    <w:rsid w:val="002A0370"/>
    <w:rsid w:val="002A1D7E"/>
    <w:rsid w:val="002A3D82"/>
    <w:rsid w:val="002A5BF2"/>
    <w:rsid w:val="002A69CC"/>
    <w:rsid w:val="002A7C49"/>
    <w:rsid w:val="002B0EDA"/>
    <w:rsid w:val="002B1111"/>
    <w:rsid w:val="002B3972"/>
    <w:rsid w:val="002B3A9A"/>
    <w:rsid w:val="002B71F2"/>
    <w:rsid w:val="002C02C4"/>
    <w:rsid w:val="002C1847"/>
    <w:rsid w:val="002C23E1"/>
    <w:rsid w:val="002C3BF4"/>
    <w:rsid w:val="002C510F"/>
    <w:rsid w:val="002D3BCC"/>
    <w:rsid w:val="002D4AB9"/>
    <w:rsid w:val="002E279F"/>
    <w:rsid w:val="002E31C5"/>
    <w:rsid w:val="002E4BDA"/>
    <w:rsid w:val="002E7BB2"/>
    <w:rsid w:val="003069C1"/>
    <w:rsid w:val="0031146D"/>
    <w:rsid w:val="003116A0"/>
    <w:rsid w:val="0031249F"/>
    <w:rsid w:val="003125EC"/>
    <w:rsid w:val="0031564D"/>
    <w:rsid w:val="00320561"/>
    <w:rsid w:val="003210C6"/>
    <w:rsid w:val="00331963"/>
    <w:rsid w:val="00331B90"/>
    <w:rsid w:val="00333131"/>
    <w:rsid w:val="00341D2B"/>
    <w:rsid w:val="003448A9"/>
    <w:rsid w:val="003505BB"/>
    <w:rsid w:val="0035550D"/>
    <w:rsid w:val="00362E74"/>
    <w:rsid w:val="00374423"/>
    <w:rsid w:val="003878FD"/>
    <w:rsid w:val="003914BE"/>
    <w:rsid w:val="003937B7"/>
    <w:rsid w:val="00394375"/>
    <w:rsid w:val="00396E0F"/>
    <w:rsid w:val="003A25AA"/>
    <w:rsid w:val="003B3134"/>
    <w:rsid w:val="003B6E61"/>
    <w:rsid w:val="003B7ADB"/>
    <w:rsid w:val="003B7F4A"/>
    <w:rsid w:val="003D0755"/>
    <w:rsid w:val="003F01D8"/>
    <w:rsid w:val="003F07A0"/>
    <w:rsid w:val="00402D2F"/>
    <w:rsid w:val="00407B47"/>
    <w:rsid w:val="004101F9"/>
    <w:rsid w:val="00412623"/>
    <w:rsid w:val="00412B68"/>
    <w:rsid w:val="004130DA"/>
    <w:rsid w:val="004167B2"/>
    <w:rsid w:val="004175BB"/>
    <w:rsid w:val="0042057C"/>
    <w:rsid w:val="004213F0"/>
    <w:rsid w:val="004247A0"/>
    <w:rsid w:val="00430374"/>
    <w:rsid w:val="00431946"/>
    <w:rsid w:val="004337B3"/>
    <w:rsid w:val="004370B2"/>
    <w:rsid w:val="00441094"/>
    <w:rsid w:val="00447E69"/>
    <w:rsid w:val="004503EC"/>
    <w:rsid w:val="00451F96"/>
    <w:rsid w:val="00456599"/>
    <w:rsid w:val="00461E30"/>
    <w:rsid w:val="00465FA4"/>
    <w:rsid w:val="0047265E"/>
    <w:rsid w:val="00474B42"/>
    <w:rsid w:val="00486345"/>
    <w:rsid w:val="004921CA"/>
    <w:rsid w:val="00492AA8"/>
    <w:rsid w:val="00492ED3"/>
    <w:rsid w:val="00493BDB"/>
    <w:rsid w:val="00495A26"/>
    <w:rsid w:val="004A4BE7"/>
    <w:rsid w:val="004A6D67"/>
    <w:rsid w:val="004A6FBB"/>
    <w:rsid w:val="004B018A"/>
    <w:rsid w:val="004B054E"/>
    <w:rsid w:val="004C1180"/>
    <w:rsid w:val="004C341C"/>
    <w:rsid w:val="004D713B"/>
    <w:rsid w:val="004E3859"/>
    <w:rsid w:val="004E4E31"/>
    <w:rsid w:val="004E6320"/>
    <w:rsid w:val="004E6C1B"/>
    <w:rsid w:val="004F3A06"/>
    <w:rsid w:val="004F40AF"/>
    <w:rsid w:val="004F5954"/>
    <w:rsid w:val="00504365"/>
    <w:rsid w:val="00505008"/>
    <w:rsid w:val="005053D6"/>
    <w:rsid w:val="00506F93"/>
    <w:rsid w:val="0051205D"/>
    <w:rsid w:val="00512E02"/>
    <w:rsid w:val="00513C6B"/>
    <w:rsid w:val="00516C98"/>
    <w:rsid w:val="005268B3"/>
    <w:rsid w:val="00527D69"/>
    <w:rsid w:val="00531558"/>
    <w:rsid w:val="00531C3E"/>
    <w:rsid w:val="00532EFF"/>
    <w:rsid w:val="00534009"/>
    <w:rsid w:val="0053775E"/>
    <w:rsid w:val="00540FC3"/>
    <w:rsid w:val="00542A1C"/>
    <w:rsid w:val="005440FA"/>
    <w:rsid w:val="005447B3"/>
    <w:rsid w:val="00544A30"/>
    <w:rsid w:val="005454F4"/>
    <w:rsid w:val="00552046"/>
    <w:rsid w:val="005620EF"/>
    <w:rsid w:val="00565B45"/>
    <w:rsid w:val="00566D6E"/>
    <w:rsid w:val="00566E2A"/>
    <w:rsid w:val="00567EF7"/>
    <w:rsid w:val="00571C41"/>
    <w:rsid w:val="00571E43"/>
    <w:rsid w:val="00576B04"/>
    <w:rsid w:val="00577CD9"/>
    <w:rsid w:val="005809D4"/>
    <w:rsid w:val="0058165F"/>
    <w:rsid w:val="005842B8"/>
    <w:rsid w:val="005869C8"/>
    <w:rsid w:val="00590D5E"/>
    <w:rsid w:val="00591595"/>
    <w:rsid w:val="0059184E"/>
    <w:rsid w:val="0059348A"/>
    <w:rsid w:val="00594D87"/>
    <w:rsid w:val="005A2DA2"/>
    <w:rsid w:val="005A30C6"/>
    <w:rsid w:val="005B217C"/>
    <w:rsid w:val="005B42BC"/>
    <w:rsid w:val="005C047D"/>
    <w:rsid w:val="005D4101"/>
    <w:rsid w:val="005D5173"/>
    <w:rsid w:val="005D63A0"/>
    <w:rsid w:val="005E106F"/>
    <w:rsid w:val="005E1B85"/>
    <w:rsid w:val="005E1F28"/>
    <w:rsid w:val="005E44C9"/>
    <w:rsid w:val="005E513B"/>
    <w:rsid w:val="005E6855"/>
    <w:rsid w:val="005F40CA"/>
    <w:rsid w:val="00601DD8"/>
    <w:rsid w:val="0060324E"/>
    <w:rsid w:val="0060360B"/>
    <w:rsid w:val="00617E36"/>
    <w:rsid w:val="00620E01"/>
    <w:rsid w:val="00621FFE"/>
    <w:rsid w:val="00630055"/>
    <w:rsid w:val="00630271"/>
    <w:rsid w:val="00630EB9"/>
    <w:rsid w:val="0063486B"/>
    <w:rsid w:val="00635D99"/>
    <w:rsid w:val="00636632"/>
    <w:rsid w:val="00636A79"/>
    <w:rsid w:val="006410DC"/>
    <w:rsid w:val="00645BE8"/>
    <w:rsid w:val="00646E49"/>
    <w:rsid w:val="006518B0"/>
    <w:rsid w:val="0065572E"/>
    <w:rsid w:val="006561E3"/>
    <w:rsid w:val="00662019"/>
    <w:rsid w:val="00662B84"/>
    <w:rsid w:val="00663237"/>
    <w:rsid w:val="00666273"/>
    <w:rsid w:val="0066638B"/>
    <w:rsid w:val="00670928"/>
    <w:rsid w:val="00670A78"/>
    <w:rsid w:val="00676031"/>
    <w:rsid w:val="00676F19"/>
    <w:rsid w:val="00680AA7"/>
    <w:rsid w:val="00681F3D"/>
    <w:rsid w:val="006917CC"/>
    <w:rsid w:val="00697585"/>
    <w:rsid w:val="006A10AC"/>
    <w:rsid w:val="006A5214"/>
    <w:rsid w:val="006A665A"/>
    <w:rsid w:val="006A67B3"/>
    <w:rsid w:val="006B0E30"/>
    <w:rsid w:val="006B0F78"/>
    <w:rsid w:val="006B42EF"/>
    <w:rsid w:val="006B693F"/>
    <w:rsid w:val="006B6DF9"/>
    <w:rsid w:val="006C0FC9"/>
    <w:rsid w:val="006C14CD"/>
    <w:rsid w:val="006C1795"/>
    <w:rsid w:val="006C3005"/>
    <w:rsid w:val="006C3896"/>
    <w:rsid w:val="006C6D89"/>
    <w:rsid w:val="006D5BC5"/>
    <w:rsid w:val="006E0BCB"/>
    <w:rsid w:val="006E2A70"/>
    <w:rsid w:val="006E3D70"/>
    <w:rsid w:val="006E4A42"/>
    <w:rsid w:val="006E4CAD"/>
    <w:rsid w:val="006F1A5D"/>
    <w:rsid w:val="006F4CE5"/>
    <w:rsid w:val="006F6497"/>
    <w:rsid w:val="00700777"/>
    <w:rsid w:val="007015D4"/>
    <w:rsid w:val="00710181"/>
    <w:rsid w:val="0072079C"/>
    <w:rsid w:val="007241C3"/>
    <w:rsid w:val="00730AE0"/>
    <w:rsid w:val="00730D88"/>
    <w:rsid w:val="0073273E"/>
    <w:rsid w:val="007339CB"/>
    <w:rsid w:val="00734FB7"/>
    <w:rsid w:val="007352E1"/>
    <w:rsid w:val="00736C90"/>
    <w:rsid w:val="00737E0B"/>
    <w:rsid w:val="00742E20"/>
    <w:rsid w:val="0075398D"/>
    <w:rsid w:val="007559CA"/>
    <w:rsid w:val="007665AB"/>
    <w:rsid w:val="007665B9"/>
    <w:rsid w:val="00767D88"/>
    <w:rsid w:val="00770305"/>
    <w:rsid w:val="00770A95"/>
    <w:rsid w:val="007715DF"/>
    <w:rsid w:val="007735D7"/>
    <w:rsid w:val="00780E9D"/>
    <w:rsid w:val="007852F2"/>
    <w:rsid w:val="007865B5"/>
    <w:rsid w:val="00787770"/>
    <w:rsid w:val="0078787C"/>
    <w:rsid w:val="00787888"/>
    <w:rsid w:val="00787BB4"/>
    <w:rsid w:val="00796690"/>
    <w:rsid w:val="007A0073"/>
    <w:rsid w:val="007A1069"/>
    <w:rsid w:val="007A2CDF"/>
    <w:rsid w:val="007A4A1D"/>
    <w:rsid w:val="007A5BA9"/>
    <w:rsid w:val="007A72EC"/>
    <w:rsid w:val="007B0EA7"/>
    <w:rsid w:val="007B1851"/>
    <w:rsid w:val="007B2403"/>
    <w:rsid w:val="007B2981"/>
    <w:rsid w:val="007B32A0"/>
    <w:rsid w:val="007B4ACF"/>
    <w:rsid w:val="007B4B10"/>
    <w:rsid w:val="007D2FB8"/>
    <w:rsid w:val="007D3303"/>
    <w:rsid w:val="007D352B"/>
    <w:rsid w:val="007D6A76"/>
    <w:rsid w:val="007D72A3"/>
    <w:rsid w:val="007D75EB"/>
    <w:rsid w:val="007D77C1"/>
    <w:rsid w:val="007E5A07"/>
    <w:rsid w:val="007E7D60"/>
    <w:rsid w:val="007F78BA"/>
    <w:rsid w:val="007F7FBE"/>
    <w:rsid w:val="00801E38"/>
    <w:rsid w:val="00803698"/>
    <w:rsid w:val="00805AE2"/>
    <w:rsid w:val="00810434"/>
    <w:rsid w:val="00810B6B"/>
    <w:rsid w:val="00814C26"/>
    <w:rsid w:val="00815AF0"/>
    <w:rsid w:val="00817894"/>
    <w:rsid w:val="00817FA7"/>
    <w:rsid w:val="00820AD1"/>
    <w:rsid w:val="008220C4"/>
    <w:rsid w:val="00826840"/>
    <w:rsid w:val="00831B3A"/>
    <w:rsid w:val="00836844"/>
    <w:rsid w:val="0084357C"/>
    <w:rsid w:val="0084743A"/>
    <w:rsid w:val="00854500"/>
    <w:rsid w:val="00856EDB"/>
    <w:rsid w:val="008579A0"/>
    <w:rsid w:val="00860919"/>
    <w:rsid w:val="00860AB3"/>
    <w:rsid w:val="00870998"/>
    <w:rsid w:val="0087169B"/>
    <w:rsid w:val="00871F95"/>
    <w:rsid w:val="00876103"/>
    <w:rsid w:val="008812E8"/>
    <w:rsid w:val="00882052"/>
    <w:rsid w:val="00882914"/>
    <w:rsid w:val="00882E3F"/>
    <w:rsid w:val="008832F0"/>
    <w:rsid w:val="008852D5"/>
    <w:rsid w:val="0088620F"/>
    <w:rsid w:val="0088638D"/>
    <w:rsid w:val="00891AE5"/>
    <w:rsid w:val="008971B9"/>
    <w:rsid w:val="008A0EFA"/>
    <w:rsid w:val="008A3DD7"/>
    <w:rsid w:val="008A5ADC"/>
    <w:rsid w:val="008A7ABB"/>
    <w:rsid w:val="008B2772"/>
    <w:rsid w:val="008C18B7"/>
    <w:rsid w:val="008C1975"/>
    <w:rsid w:val="008C217A"/>
    <w:rsid w:val="008C265E"/>
    <w:rsid w:val="008C40E8"/>
    <w:rsid w:val="008C7144"/>
    <w:rsid w:val="008C7EAC"/>
    <w:rsid w:val="008D64EC"/>
    <w:rsid w:val="008E256D"/>
    <w:rsid w:val="008F7046"/>
    <w:rsid w:val="00901111"/>
    <w:rsid w:val="00901DE3"/>
    <w:rsid w:val="0090325A"/>
    <w:rsid w:val="00903B5C"/>
    <w:rsid w:val="0091291D"/>
    <w:rsid w:val="00917A63"/>
    <w:rsid w:val="00922721"/>
    <w:rsid w:val="00927E68"/>
    <w:rsid w:val="00930E4D"/>
    <w:rsid w:val="00931B96"/>
    <w:rsid w:val="009340D9"/>
    <w:rsid w:val="00940F04"/>
    <w:rsid w:val="0094217F"/>
    <w:rsid w:val="009439B7"/>
    <w:rsid w:val="009560C7"/>
    <w:rsid w:val="009614DC"/>
    <w:rsid w:val="00962339"/>
    <w:rsid w:val="00964790"/>
    <w:rsid w:val="00965CC5"/>
    <w:rsid w:val="0097014E"/>
    <w:rsid w:val="009812C0"/>
    <w:rsid w:val="009852D9"/>
    <w:rsid w:val="00991C97"/>
    <w:rsid w:val="00992456"/>
    <w:rsid w:val="00994D4C"/>
    <w:rsid w:val="009953A7"/>
    <w:rsid w:val="009A31E1"/>
    <w:rsid w:val="009A4187"/>
    <w:rsid w:val="009A4239"/>
    <w:rsid w:val="009A77F8"/>
    <w:rsid w:val="009B2DD9"/>
    <w:rsid w:val="009B4704"/>
    <w:rsid w:val="009B5C31"/>
    <w:rsid w:val="009C0285"/>
    <w:rsid w:val="009C5304"/>
    <w:rsid w:val="009C5E82"/>
    <w:rsid w:val="009D12FF"/>
    <w:rsid w:val="009D2BEE"/>
    <w:rsid w:val="009D3095"/>
    <w:rsid w:val="009E5CEC"/>
    <w:rsid w:val="009E7618"/>
    <w:rsid w:val="009E7DA2"/>
    <w:rsid w:val="009F10A2"/>
    <w:rsid w:val="009F6A8F"/>
    <w:rsid w:val="00A07C4E"/>
    <w:rsid w:val="00A134A8"/>
    <w:rsid w:val="00A13B8E"/>
    <w:rsid w:val="00A158F2"/>
    <w:rsid w:val="00A16307"/>
    <w:rsid w:val="00A169F1"/>
    <w:rsid w:val="00A20171"/>
    <w:rsid w:val="00A207C4"/>
    <w:rsid w:val="00A27205"/>
    <w:rsid w:val="00A277AA"/>
    <w:rsid w:val="00A32E9B"/>
    <w:rsid w:val="00A33111"/>
    <w:rsid w:val="00A37485"/>
    <w:rsid w:val="00A37B80"/>
    <w:rsid w:val="00A37E50"/>
    <w:rsid w:val="00A40E9B"/>
    <w:rsid w:val="00A43F4C"/>
    <w:rsid w:val="00A479A0"/>
    <w:rsid w:val="00A53D8A"/>
    <w:rsid w:val="00A55C90"/>
    <w:rsid w:val="00A60803"/>
    <w:rsid w:val="00A61C83"/>
    <w:rsid w:val="00A6303A"/>
    <w:rsid w:val="00A6614E"/>
    <w:rsid w:val="00A70A6C"/>
    <w:rsid w:val="00A74368"/>
    <w:rsid w:val="00A768FF"/>
    <w:rsid w:val="00A77D8B"/>
    <w:rsid w:val="00A8243E"/>
    <w:rsid w:val="00A90039"/>
    <w:rsid w:val="00A937ED"/>
    <w:rsid w:val="00A93F54"/>
    <w:rsid w:val="00AA16D7"/>
    <w:rsid w:val="00AA2ED6"/>
    <w:rsid w:val="00AA2F64"/>
    <w:rsid w:val="00AA3E39"/>
    <w:rsid w:val="00AA4273"/>
    <w:rsid w:val="00AA5A86"/>
    <w:rsid w:val="00AC1366"/>
    <w:rsid w:val="00AC1B56"/>
    <w:rsid w:val="00AC40D1"/>
    <w:rsid w:val="00AC4838"/>
    <w:rsid w:val="00AD472C"/>
    <w:rsid w:val="00AE0B4B"/>
    <w:rsid w:val="00AE71F0"/>
    <w:rsid w:val="00AF0F0B"/>
    <w:rsid w:val="00AF2D0D"/>
    <w:rsid w:val="00AF2DB4"/>
    <w:rsid w:val="00AF5C9A"/>
    <w:rsid w:val="00B0684A"/>
    <w:rsid w:val="00B11194"/>
    <w:rsid w:val="00B11490"/>
    <w:rsid w:val="00B11780"/>
    <w:rsid w:val="00B121A2"/>
    <w:rsid w:val="00B14D62"/>
    <w:rsid w:val="00B20803"/>
    <w:rsid w:val="00B21FD9"/>
    <w:rsid w:val="00B256C9"/>
    <w:rsid w:val="00B258DB"/>
    <w:rsid w:val="00B26466"/>
    <w:rsid w:val="00B303C6"/>
    <w:rsid w:val="00B3462C"/>
    <w:rsid w:val="00B424B2"/>
    <w:rsid w:val="00B46F7D"/>
    <w:rsid w:val="00B51631"/>
    <w:rsid w:val="00B529ED"/>
    <w:rsid w:val="00B54402"/>
    <w:rsid w:val="00B674DC"/>
    <w:rsid w:val="00B73181"/>
    <w:rsid w:val="00B754A1"/>
    <w:rsid w:val="00B76B6A"/>
    <w:rsid w:val="00B803D7"/>
    <w:rsid w:val="00B80BF2"/>
    <w:rsid w:val="00B81E0E"/>
    <w:rsid w:val="00B84B0C"/>
    <w:rsid w:val="00B868CF"/>
    <w:rsid w:val="00B86FE2"/>
    <w:rsid w:val="00B9243E"/>
    <w:rsid w:val="00B93503"/>
    <w:rsid w:val="00B96C8E"/>
    <w:rsid w:val="00BA2348"/>
    <w:rsid w:val="00BA361E"/>
    <w:rsid w:val="00BA5705"/>
    <w:rsid w:val="00BA7880"/>
    <w:rsid w:val="00BB0A1C"/>
    <w:rsid w:val="00BB1743"/>
    <w:rsid w:val="00BB174E"/>
    <w:rsid w:val="00BB1C96"/>
    <w:rsid w:val="00BB6637"/>
    <w:rsid w:val="00BC01B4"/>
    <w:rsid w:val="00BC52CF"/>
    <w:rsid w:val="00BC7E81"/>
    <w:rsid w:val="00BD0B1B"/>
    <w:rsid w:val="00BD1A04"/>
    <w:rsid w:val="00BD2462"/>
    <w:rsid w:val="00BE0938"/>
    <w:rsid w:val="00BE4BC3"/>
    <w:rsid w:val="00BF0672"/>
    <w:rsid w:val="00BF08D0"/>
    <w:rsid w:val="00BF0FC1"/>
    <w:rsid w:val="00C0502B"/>
    <w:rsid w:val="00C06839"/>
    <w:rsid w:val="00C07D70"/>
    <w:rsid w:val="00C13D14"/>
    <w:rsid w:val="00C17C4E"/>
    <w:rsid w:val="00C20E37"/>
    <w:rsid w:val="00C216F8"/>
    <w:rsid w:val="00C22CEB"/>
    <w:rsid w:val="00C25DB7"/>
    <w:rsid w:val="00C269B7"/>
    <w:rsid w:val="00C26FA3"/>
    <w:rsid w:val="00C3673A"/>
    <w:rsid w:val="00C37D88"/>
    <w:rsid w:val="00C43865"/>
    <w:rsid w:val="00C44DBD"/>
    <w:rsid w:val="00C4554D"/>
    <w:rsid w:val="00C543E9"/>
    <w:rsid w:val="00C54A5B"/>
    <w:rsid w:val="00C57B5E"/>
    <w:rsid w:val="00C66233"/>
    <w:rsid w:val="00C71117"/>
    <w:rsid w:val="00C726AF"/>
    <w:rsid w:val="00C73050"/>
    <w:rsid w:val="00C730D2"/>
    <w:rsid w:val="00C739A8"/>
    <w:rsid w:val="00C7582F"/>
    <w:rsid w:val="00C8106A"/>
    <w:rsid w:val="00C82BC8"/>
    <w:rsid w:val="00C922E0"/>
    <w:rsid w:val="00C96ABC"/>
    <w:rsid w:val="00C96E40"/>
    <w:rsid w:val="00C97A6A"/>
    <w:rsid w:val="00CA03B3"/>
    <w:rsid w:val="00CA7CC8"/>
    <w:rsid w:val="00CA7ECD"/>
    <w:rsid w:val="00CB1F41"/>
    <w:rsid w:val="00CB40C5"/>
    <w:rsid w:val="00CB588C"/>
    <w:rsid w:val="00CB7FB9"/>
    <w:rsid w:val="00CC23BF"/>
    <w:rsid w:val="00CC799E"/>
    <w:rsid w:val="00CD0117"/>
    <w:rsid w:val="00CD6BC7"/>
    <w:rsid w:val="00CE01B1"/>
    <w:rsid w:val="00CF069E"/>
    <w:rsid w:val="00CF39A9"/>
    <w:rsid w:val="00CF566E"/>
    <w:rsid w:val="00D02EB2"/>
    <w:rsid w:val="00D043BB"/>
    <w:rsid w:val="00D05E9B"/>
    <w:rsid w:val="00D06DA0"/>
    <w:rsid w:val="00D11C56"/>
    <w:rsid w:val="00D151BC"/>
    <w:rsid w:val="00D174AB"/>
    <w:rsid w:val="00D20BE5"/>
    <w:rsid w:val="00D24951"/>
    <w:rsid w:val="00D252A3"/>
    <w:rsid w:val="00D261D4"/>
    <w:rsid w:val="00D32BA9"/>
    <w:rsid w:val="00D34092"/>
    <w:rsid w:val="00D3439D"/>
    <w:rsid w:val="00D42AE8"/>
    <w:rsid w:val="00D51890"/>
    <w:rsid w:val="00D61DB7"/>
    <w:rsid w:val="00D74546"/>
    <w:rsid w:val="00D751F1"/>
    <w:rsid w:val="00D767DF"/>
    <w:rsid w:val="00D8367A"/>
    <w:rsid w:val="00D8696F"/>
    <w:rsid w:val="00D877C3"/>
    <w:rsid w:val="00D9085A"/>
    <w:rsid w:val="00D91448"/>
    <w:rsid w:val="00D9200A"/>
    <w:rsid w:val="00DA3E31"/>
    <w:rsid w:val="00DA57E7"/>
    <w:rsid w:val="00DA72F8"/>
    <w:rsid w:val="00DB1DD5"/>
    <w:rsid w:val="00DB2496"/>
    <w:rsid w:val="00DB5E39"/>
    <w:rsid w:val="00DB5F76"/>
    <w:rsid w:val="00DB6B3B"/>
    <w:rsid w:val="00DB78A1"/>
    <w:rsid w:val="00DB7AE0"/>
    <w:rsid w:val="00DC196D"/>
    <w:rsid w:val="00DC5DD1"/>
    <w:rsid w:val="00DC5DEB"/>
    <w:rsid w:val="00DC7FBD"/>
    <w:rsid w:val="00DE0E43"/>
    <w:rsid w:val="00DE13DF"/>
    <w:rsid w:val="00DE311D"/>
    <w:rsid w:val="00DE39E3"/>
    <w:rsid w:val="00DE4558"/>
    <w:rsid w:val="00DF06B4"/>
    <w:rsid w:val="00DF0A90"/>
    <w:rsid w:val="00DF7237"/>
    <w:rsid w:val="00DF7EB9"/>
    <w:rsid w:val="00E00A96"/>
    <w:rsid w:val="00E04EA2"/>
    <w:rsid w:val="00E16B54"/>
    <w:rsid w:val="00E216BD"/>
    <w:rsid w:val="00E21BE7"/>
    <w:rsid w:val="00E22855"/>
    <w:rsid w:val="00E25352"/>
    <w:rsid w:val="00E2648A"/>
    <w:rsid w:val="00E26A76"/>
    <w:rsid w:val="00E303FC"/>
    <w:rsid w:val="00E32E4D"/>
    <w:rsid w:val="00E40292"/>
    <w:rsid w:val="00E44454"/>
    <w:rsid w:val="00E45491"/>
    <w:rsid w:val="00E4746E"/>
    <w:rsid w:val="00E51CBA"/>
    <w:rsid w:val="00E5374D"/>
    <w:rsid w:val="00E53D22"/>
    <w:rsid w:val="00E54EB8"/>
    <w:rsid w:val="00E5752D"/>
    <w:rsid w:val="00E6358B"/>
    <w:rsid w:val="00E651D1"/>
    <w:rsid w:val="00E70DDF"/>
    <w:rsid w:val="00E7699B"/>
    <w:rsid w:val="00E81112"/>
    <w:rsid w:val="00E8182C"/>
    <w:rsid w:val="00E87705"/>
    <w:rsid w:val="00E96120"/>
    <w:rsid w:val="00EA3600"/>
    <w:rsid w:val="00EB3D95"/>
    <w:rsid w:val="00EB3FE8"/>
    <w:rsid w:val="00EB509C"/>
    <w:rsid w:val="00EB71D9"/>
    <w:rsid w:val="00EB7455"/>
    <w:rsid w:val="00EC275A"/>
    <w:rsid w:val="00ED151D"/>
    <w:rsid w:val="00ED44F7"/>
    <w:rsid w:val="00ED7644"/>
    <w:rsid w:val="00EE4319"/>
    <w:rsid w:val="00EE5222"/>
    <w:rsid w:val="00EF51A7"/>
    <w:rsid w:val="00F03A13"/>
    <w:rsid w:val="00F04549"/>
    <w:rsid w:val="00F06C81"/>
    <w:rsid w:val="00F12021"/>
    <w:rsid w:val="00F122C9"/>
    <w:rsid w:val="00F15565"/>
    <w:rsid w:val="00F1596A"/>
    <w:rsid w:val="00F2029A"/>
    <w:rsid w:val="00F2138F"/>
    <w:rsid w:val="00F2377C"/>
    <w:rsid w:val="00F2448B"/>
    <w:rsid w:val="00F33B01"/>
    <w:rsid w:val="00F34B1B"/>
    <w:rsid w:val="00F3787D"/>
    <w:rsid w:val="00F416D6"/>
    <w:rsid w:val="00F44562"/>
    <w:rsid w:val="00F4461D"/>
    <w:rsid w:val="00F4519A"/>
    <w:rsid w:val="00F51336"/>
    <w:rsid w:val="00F54386"/>
    <w:rsid w:val="00F56E44"/>
    <w:rsid w:val="00F62614"/>
    <w:rsid w:val="00F74888"/>
    <w:rsid w:val="00F75388"/>
    <w:rsid w:val="00F75785"/>
    <w:rsid w:val="00F75E6B"/>
    <w:rsid w:val="00F81101"/>
    <w:rsid w:val="00F850A2"/>
    <w:rsid w:val="00F853E5"/>
    <w:rsid w:val="00F85C5C"/>
    <w:rsid w:val="00F91CD8"/>
    <w:rsid w:val="00F93C1B"/>
    <w:rsid w:val="00F97EDB"/>
    <w:rsid w:val="00FA1175"/>
    <w:rsid w:val="00FA2D32"/>
    <w:rsid w:val="00FA3F59"/>
    <w:rsid w:val="00FA3F75"/>
    <w:rsid w:val="00FA714C"/>
    <w:rsid w:val="00FB1562"/>
    <w:rsid w:val="00FB1C22"/>
    <w:rsid w:val="00FB5703"/>
    <w:rsid w:val="00FC0201"/>
    <w:rsid w:val="00FC0D76"/>
    <w:rsid w:val="00FC2F0F"/>
    <w:rsid w:val="00FC40BA"/>
    <w:rsid w:val="00FC5AFD"/>
    <w:rsid w:val="00FD1D5C"/>
    <w:rsid w:val="00FD47B4"/>
    <w:rsid w:val="00FD74E3"/>
    <w:rsid w:val="00FE0077"/>
    <w:rsid w:val="00FE1453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11723"/>
  <w15:docId w15:val="{A1A93EEE-317C-4DA8-859E-333FA74FC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205"/>
  </w:style>
  <w:style w:type="table" w:styleId="TableGrid">
    <w:name w:val="Table Grid"/>
    <w:basedOn w:val="TableNormal"/>
    <w:uiPriority w:val="59"/>
    <w:rsid w:val="006F6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53E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153E18"/>
  </w:style>
  <w:style w:type="paragraph" w:styleId="BalloonText">
    <w:name w:val="Balloon Text"/>
    <w:basedOn w:val="Normal"/>
    <w:link w:val="BalloonTextChar"/>
    <w:uiPriority w:val="99"/>
    <w:semiHidden/>
    <w:unhideWhenUsed/>
    <w:rsid w:val="004D71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13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620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A53D8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560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0C7"/>
  </w:style>
  <w:style w:type="paragraph" w:styleId="Footer">
    <w:name w:val="footer"/>
    <w:basedOn w:val="Normal"/>
    <w:link w:val="FooterChar"/>
    <w:uiPriority w:val="99"/>
    <w:unhideWhenUsed/>
    <w:rsid w:val="009560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1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3113">
          <w:marLeft w:val="-6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57575">
          <w:marLeft w:val="-6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436">
          <w:marLeft w:val="-6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7519">
          <w:marLeft w:val="-6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2303">
          <w:marLeft w:val="-6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14935</TotalTime>
  <Pages>3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Phillips</dc:creator>
  <cp:lastModifiedBy>Kathryn Price</cp:lastModifiedBy>
  <cp:revision>22</cp:revision>
  <cp:lastPrinted>2019-07-22T13:10:00Z</cp:lastPrinted>
  <dcterms:created xsi:type="dcterms:W3CDTF">2021-09-30T15:10:00Z</dcterms:created>
  <dcterms:modified xsi:type="dcterms:W3CDTF">2021-10-21T08:39:00Z</dcterms:modified>
</cp:coreProperties>
</file>